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54" w:rsidRDefault="008B7118" w:rsidP="00806D54">
      <w:pPr>
        <w:jc w:val="center"/>
        <w:rPr>
          <w:b/>
          <w:sz w:val="36"/>
        </w:rPr>
      </w:pPr>
      <w:r>
        <w:rPr>
          <w:b/>
          <w:sz w:val="36"/>
        </w:rPr>
        <w:t xml:space="preserve">Technical Research </w:t>
      </w:r>
    </w:p>
    <w:p w:rsidR="00806D54" w:rsidRDefault="00806D54" w:rsidP="00806D54">
      <w:pPr>
        <w:rPr>
          <w:b/>
          <w:sz w:val="36"/>
        </w:rPr>
      </w:pPr>
      <w:r>
        <w:rPr>
          <w:b/>
          <w:sz w:val="36"/>
        </w:rPr>
        <w:t>Guidelines:</w:t>
      </w:r>
    </w:p>
    <w:p w:rsidR="00806D54" w:rsidRDefault="00806D54" w:rsidP="00806D54">
      <w:pPr>
        <w:rPr>
          <w:b/>
          <w:sz w:val="36"/>
        </w:rPr>
      </w:pPr>
    </w:p>
    <w:p w:rsidR="0095468E" w:rsidRDefault="008906DF" w:rsidP="008B7118">
      <w:pPr>
        <w:spacing w:line="360" w:lineRule="auto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This </w:t>
      </w:r>
      <w:r w:rsidR="00806D54">
        <w:rPr>
          <w:b/>
          <w:i/>
          <w:sz w:val="32"/>
        </w:rPr>
        <w:t>assignment</w:t>
      </w:r>
      <w:r>
        <w:rPr>
          <w:b/>
          <w:i/>
          <w:sz w:val="32"/>
        </w:rPr>
        <w:t xml:space="preserve"> </w:t>
      </w:r>
      <w:r w:rsidR="008317F7">
        <w:rPr>
          <w:b/>
          <w:i/>
          <w:sz w:val="32"/>
        </w:rPr>
        <w:t xml:space="preserve">will be graded on </w:t>
      </w:r>
      <w:r w:rsidR="004802E6">
        <w:rPr>
          <w:b/>
          <w:i/>
          <w:sz w:val="32"/>
        </w:rPr>
        <w:t>two</w:t>
      </w:r>
      <w:r w:rsidR="008317F7">
        <w:rPr>
          <w:b/>
          <w:i/>
          <w:sz w:val="32"/>
        </w:rPr>
        <w:t xml:space="preserve"> components, </w:t>
      </w:r>
      <w:r w:rsidR="008317F7" w:rsidRPr="004B7F55">
        <w:rPr>
          <w:b/>
          <w:i/>
          <w:sz w:val="32"/>
          <w:u w:val="single"/>
        </w:rPr>
        <w:t>the research itself</w:t>
      </w:r>
      <w:r w:rsidR="004B7F55">
        <w:rPr>
          <w:b/>
          <w:i/>
          <w:sz w:val="32"/>
        </w:rPr>
        <w:t>,</w:t>
      </w:r>
      <w:r w:rsidR="008317F7">
        <w:rPr>
          <w:b/>
          <w:i/>
          <w:sz w:val="32"/>
        </w:rPr>
        <w:t xml:space="preserve"> </w:t>
      </w:r>
      <w:r w:rsidR="004802E6">
        <w:rPr>
          <w:b/>
          <w:i/>
          <w:sz w:val="32"/>
        </w:rPr>
        <w:t xml:space="preserve">and </w:t>
      </w:r>
      <w:r w:rsidR="008317F7" w:rsidRPr="004B7F55">
        <w:rPr>
          <w:b/>
          <w:i/>
          <w:sz w:val="32"/>
          <w:u w:val="single"/>
        </w:rPr>
        <w:t>you</w:t>
      </w:r>
      <w:r w:rsidR="004B7F55" w:rsidRPr="004B7F55">
        <w:rPr>
          <w:b/>
          <w:i/>
          <w:sz w:val="32"/>
          <w:u w:val="single"/>
        </w:rPr>
        <w:t>r</w:t>
      </w:r>
      <w:r w:rsidR="008317F7" w:rsidRPr="004B7F55">
        <w:rPr>
          <w:b/>
          <w:i/>
          <w:sz w:val="32"/>
          <w:u w:val="single"/>
        </w:rPr>
        <w:t xml:space="preserve"> us</w:t>
      </w:r>
      <w:r w:rsidR="004B7F55" w:rsidRPr="004B7F55">
        <w:rPr>
          <w:b/>
          <w:i/>
          <w:sz w:val="32"/>
          <w:u w:val="single"/>
        </w:rPr>
        <w:t>e</w:t>
      </w:r>
      <w:r w:rsidR="004802E6">
        <w:rPr>
          <w:b/>
          <w:i/>
          <w:sz w:val="32"/>
          <w:u w:val="single"/>
        </w:rPr>
        <w:t xml:space="preserve"> of</w:t>
      </w:r>
      <w:r w:rsidR="008317F7" w:rsidRPr="004B7F55">
        <w:rPr>
          <w:b/>
          <w:i/>
          <w:sz w:val="32"/>
          <w:u w:val="single"/>
        </w:rPr>
        <w:t xml:space="preserve"> </w:t>
      </w:r>
      <w:r w:rsidR="0038178C" w:rsidRPr="004B7F55">
        <w:rPr>
          <w:b/>
          <w:i/>
          <w:sz w:val="32"/>
          <w:u w:val="single"/>
        </w:rPr>
        <w:t>PowerPoint</w:t>
      </w:r>
      <w:r w:rsidR="004B7F55" w:rsidRPr="004B7F55">
        <w:rPr>
          <w:b/>
          <w:i/>
          <w:sz w:val="32"/>
          <w:u w:val="single"/>
        </w:rPr>
        <w:t xml:space="preserve"> technology</w:t>
      </w:r>
      <w:r w:rsidR="00806D54">
        <w:rPr>
          <w:b/>
          <w:i/>
          <w:sz w:val="32"/>
        </w:rPr>
        <w:t>.</w:t>
      </w:r>
    </w:p>
    <w:p w:rsidR="008317F7" w:rsidRDefault="008317F7" w:rsidP="00806D54">
      <w:pPr>
        <w:spacing w:line="360" w:lineRule="auto"/>
        <w:jc w:val="both"/>
      </w:pPr>
    </w:p>
    <w:p w:rsidR="00EE3DA1" w:rsidRDefault="00301BE1" w:rsidP="00076871">
      <w:pPr>
        <w:spacing w:line="360" w:lineRule="auto"/>
        <w:jc w:val="both"/>
      </w:pPr>
      <w:r w:rsidRPr="00301BE1">
        <w:rPr>
          <w:b/>
        </w:rPr>
        <w:t>The general Idea:</w:t>
      </w:r>
      <w:r>
        <w:t xml:space="preserve"> </w:t>
      </w:r>
      <w:r w:rsidR="00C631DE" w:rsidRPr="00C631DE">
        <w:t xml:space="preserve">Keeping in touch with the latest developments in the IT industry and practice is a key for grounded and relevant research. </w:t>
      </w:r>
      <w:r>
        <w:t>As managers it is important to know how to research and evaluate not just current technologies but also those in the pipeline</w:t>
      </w:r>
      <w:proofErr w:type="gramStart"/>
      <w:r>
        <w:t>.</w:t>
      </w:r>
      <w:r w:rsidR="00C631DE" w:rsidRPr="00C631DE">
        <w:t>.</w:t>
      </w:r>
      <w:proofErr w:type="gramEnd"/>
      <w:r w:rsidR="00C631DE" w:rsidRPr="00C631DE">
        <w:t xml:space="preserve"> </w:t>
      </w:r>
      <w:r w:rsidR="008E105E">
        <w:t>You are</w:t>
      </w:r>
      <w:r w:rsidR="00C631DE" w:rsidRPr="00C631DE">
        <w:t xml:space="preserve"> required to demonstrate </w:t>
      </w:r>
      <w:r w:rsidR="008E105E">
        <w:t>your</w:t>
      </w:r>
      <w:r w:rsidR="00C631DE" w:rsidRPr="00C631DE">
        <w:t xml:space="preserve"> expertise by the following: </w:t>
      </w:r>
    </w:p>
    <w:p w:rsidR="008317F7" w:rsidRDefault="0038178C" w:rsidP="008317F7">
      <w:pPr>
        <w:numPr>
          <w:ilvl w:val="0"/>
          <w:numId w:val="8"/>
        </w:numPr>
        <w:spacing w:line="360" w:lineRule="auto"/>
        <w:jc w:val="both"/>
      </w:pPr>
      <w:r>
        <w:t>Create</w:t>
      </w:r>
      <w:r w:rsidR="007A2D9E">
        <w:t xml:space="preserve"> a power point presentation </w:t>
      </w:r>
      <w:r w:rsidR="00173863" w:rsidRPr="000D41AA">
        <w:t>and report</w:t>
      </w:r>
      <w:r w:rsidR="000D41AA">
        <w:t xml:space="preserve"> </w:t>
      </w:r>
      <w:r w:rsidR="00D60789">
        <w:t xml:space="preserve">– format may vary dependent on topic. In general an overview of your topic- </w:t>
      </w:r>
      <w:r w:rsidR="00234FC6">
        <w:t xml:space="preserve">Introduction, </w:t>
      </w:r>
      <w:r w:rsidR="00D60789">
        <w:t xml:space="preserve">why this topic is important to </w:t>
      </w:r>
      <w:r w:rsidR="008C6ECC">
        <w:t>business</w:t>
      </w:r>
      <w:r w:rsidR="00D60789">
        <w:t xml:space="preserve">?  </w:t>
      </w:r>
      <w:r w:rsidR="002F19C5">
        <w:t>The presentation should provide sufficient d</w:t>
      </w:r>
      <w:r w:rsidR="008C6ECC">
        <w:t>etails</w:t>
      </w:r>
      <w:r w:rsidR="002F19C5">
        <w:t xml:space="preserve"> on the concepts. The presentation</w:t>
      </w:r>
      <w:r w:rsidR="008C6ECC">
        <w:t xml:space="preserve"> of your topic should</w:t>
      </w:r>
      <w:r w:rsidR="002F19C5">
        <w:t xml:space="preserve"> include</w:t>
      </w:r>
      <w:r w:rsidR="008C6ECC">
        <w:t xml:space="preserve"> </w:t>
      </w:r>
      <w:r w:rsidR="002F19C5">
        <w:t>historical background information that all users should understand a list of k</w:t>
      </w:r>
      <w:r w:rsidR="009D1F75">
        <w:t>ey players, future trends</w:t>
      </w:r>
      <w:r w:rsidR="002F19C5">
        <w:t xml:space="preserve"> </w:t>
      </w:r>
      <w:proofErr w:type="spellStart"/>
      <w:r>
        <w:t>etc</w:t>
      </w:r>
      <w:proofErr w:type="spellEnd"/>
      <w:r>
        <w:t>…</w:t>
      </w:r>
      <w:r w:rsidR="007C0A87">
        <w:t xml:space="preserve"> </w:t>
      </w:r>
      <w:r w:rsidR="008C6ECC">
        <w:t>How much resources are companies spend</w:t>
      </w:r>
      <w:r w:rsidR="002F19C5">
        <w:t xml:space="preserve"> or projected to spend</w:t>
      </w:r>
      <w:r w:rsidR="008C6ECC">
        <w:t xml:space="preserve"> on this topic? What are the </w:t>
      </w:r>
      <w:r w:rsidR="009D1F75">
        <w:t>implications to business and society at large</w:t>
      </w:r>
      <w:r w:rsidR="008C6ECC">
        <w:t>?</w:t>
      </w:r>
      <w:r w:rsidR="009D1F75">
        <w:t xml:space="preserve"> </w:t>
      </w:r>
      <w:r w:rsidR="00234FC6">
        <w:t>Business case for adopting this technology,</w:t>
      </w:r>
      <w:r w:rsidR="009D1B10">
        <w:t xml:space="preserve"> Your insights, t</w:t>
      </w:r>
      <w:r w:rsidR="00234FC6">
        <w:t>akeaways, recommendations, etc.</w:t>
      </w:r>
      <w:r w:rsidR="008317F7">
        <w:t xml:space="preserve"> Give a list of sources where the audience can find more information i.e. full citations (website name, URL, date visited)</w:t>
      </w:r>
    </w:p>
    <w:p w:rsidR="00806D54" w:rsidRPr="008B7D52" w:rsidRDefault="008317F7" w:rsidP="00806D54">
      <w:pPr>
        <w:rPr>
          <w:b/>
        </w:rPr>
      </w:pPr>
      <w:r w:rsidRPr="008B7D52">
        <w:rPr>
          <w:b/>
        </w:rPr>
        <w:t>FYI</w:t>
      </w:r>
    </w:p>
    <w:p w:rsidR="00234FC6" w:rsidRDefault="00806D54" w:rsidP="008B7118">
      <w:pPr>
        <w:numPr>
          <w:ilvl w:val="0"/>
          <w:numId w:val="4"/>
        </w:numPr>
      </w:pPr>
      <w:r w:rsidRPr="004802E6">
        <w:rPr>
          <w:b/>
          <w:u w:val="single"/>
        </w:rPr>
        <w:t>Plain presentations of nothing but bullets will receive a reduced grade. You are expected to create an original slide master and use various features of Power</w:t>
      </w:r>
      <w:r w:rsidR="008906DF" w:rsidRPr="004802E6">
        <w:rPr>
          <w:b/>
          <w:u w:val="single"/>
        </w:rPr>
        <w:t xml:space="preserve"> </w:t>
      </w:r>
      <w:r w:rsidRPr="004802E6">
        <w:rPr>
          <w:b/>
          <w:u w:val="single"/>
        </w:rPr>
        <w:t>point</w:t>
      </w:r>
      <w:r w:rsidR="002F19C5" w:rsidRPr="004802E6">
        <w:rPr>
          <w:b/>
          <w:u w:val="single"/>
        </w:rPr>
        <w:t>.</w:t>
      </w:r>
      <w:r w:rsidR="002F19C5">
        <w:t xml:space="preserve"> </w:t>
      </w:r>
      <w:r w:rsidR="007A2D9E">
        <w:t xml:space="preserve">Suggested </w:t>
      </w:r>
      <w:r w:rsidR="00234FC6">
        <w:t>Topics</w:t>
      </w:r>
      <w:r w:rsidR="007A2D9E">
        <w:t xml:space="preserve"> (You can also suggest your own)</w:t>
      </w:r>
    </w:p>
    <w:p w:rsidR="00E5597A" w:rsidRDefault="00E5597A" w:rsidP="00E5597A">
      <w:pPr>
        <w:ind w:left="360"/>
        <w:rPr>
          <w:b/>
          <w:u w:val="single"/>
        </w:rPr>
      </w:pPr>
    </w:p>
    <w:p w:rsidR="00E5597A" w:rsidRDefault="00E5597A" w:rsidP="00E5597A">
      <w:pPr>
        <w:ind w:left="360"/>
      </w:pPr>
      <w:r>
        <w:rPr>
          <w:b/>
          <w:u w:val="single"/>
        </w:rPr>
        <w:t>The Topic:</w:t>
      </w:r>
    </w:p>
    <w:p w:rsidR="008647DE" w:rsidRDefault="008647DE" w:rsidP="008647DE">
      <w:pPr>
        <w:ind w:left="720"/>
        <w:rPr>
          <w:b/>
        </w:rPr>
      </w:pPr>
    </w:p>
    <w:p w:rsidR="008647DE" w:rsidRPr="00E5597A" w:rsidRDefault="00FB1841" w:rsidP="002904EC">
      <w:pPr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E5597A">
        <w:rPr>
          <w:b/>
          <w:color w:val="FF0000"/>
          <w:sz w:val="28"/>
          <w:szCs w:val="28"/>
        </w:rPr>
        <w:t>Leveraging Social Media for</w:t>
      </w:r>
      <w:r w:rsidR="008647DE" w:rsidRPr="00E5597A">
        <w:rPr>
          <w:b/>
          <w:color w:val="FF0000"/>
          <w:sz w:val="28"/>
          <w:szCs w:val="28"/>
        </w:rPr>
        <w:t xml:space="preserve"> consumer</w:t>
      </w:r>
      <w:r w:rsidRPr="00E5597A">
        <w:rPr>
          <w:b/>
          <w:color w:val="FF0000"/>
          <w:sz w:val="28"/>
          <w:szCs w:val="28"/>
        </w:rPr>
        <w:t xml:space="preserve"> engagement</w:t>
      </w:r>
      <w:r w:rsidR="00600CFD" w:rsidRPr="00E5597A">
        <w:rPr>
          <w:b/>
          <w:color w:val="FF0000"/>
          <w:sz w:val="28"/>
          <w:szCs w:val="28"/>
        </w:rPr>
        <w:t xml:space="preserve"> </w:t>
      </w:r>
    </w:p>
    <w:p w:rsidR="00042CD3" w:rsidRDefault="00042CD3" w:rsidP="008B7118">
      <w:pPr>
        <w:rPr>
          <w:b/>
        </w:rPr>
      </w:pPr>
    </w:p>
    <w:p w:rsidR="00E5597A" w:rsidRPr="00246367" w:rsidRDefault="00E5597A" w:rsidP="008B7118">
      <w:pPr>
        <w:rPr>
          <w:b/>
        </w:rPr>
      </w:pPr>
    </w:p>
    <w:p w:rsidR="00906D5F" w:rsidRPr="00246367" w:rsidRDefault="00906D5F" w:rsidP="00906D5F">
      <w:pPr>
        <w:ind w:left="720"/>
        <w:jc w:val="both"/>
        <w:rPr>
          <w:b/>
        </w:rPr>
      </w:pPr>
    </w:p>
    <w:p w:rsidR="008647DE" w:rsidRPr="00246367" w:rsidRDefault="008647DE" w:rsidP="008647DE">
      <w:pPr>
        <w:pStyle w:val="ListParagraph"/>
      </w:pPr>
    </w:p>
    <w:p w:rsidR="0038178C" w:rsidRDefault="0038178C" w:rsidP="008B7118">
      <w:pPr>
        <w:spacing w:line="360" w:lineRule="auto"/>
        <w:jc w:val="both"/>
        <w:rPr>
          <w:b/>
          <w:u w:val="single"/>
        </w:rPr>
      </w:pPr>
    </w:p>
    <w:p w:rsidR="0038178C" w:rsidRDefault="0038178C" w:rsidP="008B7118">
      <w:pPr>
        <w:spacing w:line="360" w:lineRule="auto"/>
        <w:jc w:val="both"/>
        <w:rPr>
          <w:b/>
          <w:u w:val="single"/>
        </w:rPr>
      </w:pPr>
    </w:p>
    <w:p w:rsidR="0038178C" w:rsidRDefault="00AE427E" w:rsidP="008B7118">
      <w:pPr>
        <w:spacing w:line="360" w:lineRule="auto"/>
        <w:jc w:val="both"/>
        <w:rPr>
          <w:iCs/>
        </w:rPr>
      </w:pPr>
      <w:r w:rsidRPr="007159C0">
        <w:rPr>
          <w:b/>
          <w:u w:val="single"/>
        </w:rPr>
        <w:lastRenderedPageBreak/>
        <w:t>Deliverables</w:t>
      </w:r>
      <w:r w:rsidR="0038178C">
        <w:rPr>
          <w:i/>
        </w:rPr>
        <w:t>:</w:t>
      </w:r>
      <w:r w:rsidR="0038178C">
        <w:rPr>
          <w:iCs/>
        </w:rPr>
        <w:t xml:space="preserve"> </w:t>
      </w:r>
    </w:p>
    <w:p w:rsidR="00AE427E" w:rsidRDefault="0038178C" w:rsidP="008B7118">
      <w:pPr>
        <w:spacing w:line="360" w:lineRule="auto"/>
        <w:jc w:val="both"/>
        <w:rPr>
          <w:i/>
        </w:rPr>
      </w:pPr>
      <w:r>
        <w:rPr>
          <w:iCs/>
        </w:rPr>
        <w:t xml:space="preserve">1. </w:t>
      </w:r>
      <w:r>
        <w:rPr>
          <w:i/>
        </w:rPr>
        <w:t>Prepper</w:t>
      </w:r>
      <w:r w:rsidR="008B7118">
        <w:rPr>
          <w:i/>
        </w:rPr>
        <w:t xml:space="preserve"> </w:t>
      </w:r>
      <w:r w:rsidR="00AE427E">
        <w:rPr>
          <w:i/>
        </w:rPr>
        <w:t xml:space="preserve">a 2-3 page synopsis of your research.  You should introduce your topic, and give a general outline of how you intend to develop this topic. </w:t>
      </w:r>
      <w:r w:rsidR="00AE427E" w:rsidRPr="007159C0">
        <w:rPr>
          <w:i/>
        </w:rPr>
        <w:t>Sources consulted must be appropriately cited and be part of the bibliography</w:t>
      </w:r>
      <w:r w:rsidR="00AE427E">
        <w:rPr>
          <w:i/>
        </w:rPr>
        <w:t>.</w:t>
      </w:r>
    </w:p>
    <w:p w:rsidR="000E24C0" w:rsidRPr="0038178C" w:rsidRDefault="0038178C" w:rsidP="0038178C">
      <w:pPr>
        <w:pStyle w:val="ListParagraph"/>
        <w:numPr>
          <w:ilvl w:val="0"/>
          <w:numId w:val="2"/>
        </w:numPr>
        <w:spacing w:line="360" w:lineRule="auto"/>
        <w:jc w:val="both"/>
        <w:rPr>
          <w:i/>
        </w:rPr>
      </w:pPr>
      <w:r w:rsidRPr="0038178C">
        <w:rPr>
          <w:i/>
        </w:rPr>
        <w:t>A complete report</w:t>
      </w:r>
      <w:r w:rsidR="00004BD5">
        <w:rPr>
          <w:i/>
        </w:rPr>
        <w:t xml:space="preserve">  6-8 pages</w:t>
      </w:r>
    </w:p>
    <w:p w:rsidR="0038178C" w:rsidRPr="0038178C" w:rsidRDefault="0038178C" w:rsidP="0038178C">
      <w:pPr>
        <w:pStyle w:val="ListParagraph"/>
        <w:numPr>
          <w:ilvl w:val="0"/>
          <w:numId w:val="2"/>
        </w:numPr>
        <w:spacing w:line="360" w:lineRule="auto"/>
        <w:jc w:val="both"/>
        <w:rPr>
          <w:i/>
        </w:rPr>
      </w:pPr>
      <w:r w:rsidRPr="0038178C">
        <w:rPr>
          <w:i/>
        </w:rPr>
        <w:t>Power point slides</w:t>
      </w:r>
      <w:bookmarkStart w:id="0" w:name="_GoBack"/>
      <w:bookmarkEnd w:id="0"/>
    </w:p>
    <w:p w:rsidR="002374FC" w:rsidRDefault="002374FC" w:rsidP="002374FC">
      <w:pPr>
        <w:spacing w:line="360" w:lineRule="auto"/>
        <w:jc w:val="both"/>
        <w:rPr>
          <w:i/>
        </w:rPr>
      </w:pPr>
    </w:p>
    <w:p w:rsidR="00AE427E" w:rsidRDefault="002374FC" w:rsidP="002374FC">
      <w:pPr>
        <w:spacing w:line="360" w:lineRule="auto"/>
        <w:jc w:val="both"/>
      </w:pPr>
      <w:r w:rsidRPr="00EE2794">
        <w:rPr>
          <w:b/>
          <w:u w:val="double"/>
        </w:rPr>
        <w:t>Each student should conduct original research and references from both academic and popular press.</w:t>
      </w:r>
      <w:r>
        <w:t xml:space="preserve"> </w:t>
      </w:r>
      <w:r w:rsidRPr="00A70D1B">
        <w:rPr>
          <w:b/>
          <w:u w:val="single"/>
        </w:rPr>
        <w:t>YOU MUST USE ACADEMIC SOURCES</w:t>
      </w:r>
      <w:r>
        <w:rPr>
          <w:b/>
          <w:u w:val="single"/>
        </w:rPr>
        <w:t>, there should be at least 10 references</w:t>
      </w:r>
      <w:r>
        <w:t xml:space="preserve">. </w:t>
      </w:r>
    </w:p>
    <w:p w:rsidR="00AE427E" w:rsidRDefault="002374FC" w:rsidP="00AE427E">
      <w:pPr>
        <w:pStyle w:val="ListParagraph"/>
        <w:numPr>
          <w:ilvl w:val="0"/>
          <w:numId w:val="9"/>
        </w:numPr>
        <w:spacing w:line="360" w:lineRule="auto"/>
        <w:jc w:val="both"/>
      </w:pPr>
      <w:r>
        <w:t xml:space="preserve">Popular press refers to current periodicals, journal articles, newspapers and relevant web sites. </w:t>
      </w:r>
    </w:p>
    <w:p w:rsidR="00AE427E" w:rsidRDefault="002374FC" w:rsidP="00AE427E">
      <w:pPr>
        <w:pStyle w:val="ListParagraph"/>
        <w:numPr>
          <w:ilvl w:val="0"/>
          <w:numId w:val="9"/>
        </w:numPr>
        <w:spacing w:line="360" w:lineRule="auto"/>
        <w:jc w:val="both"/>
      </w:pPr>
      <w:r>
        <w:t xml:space="preserve">Academic references include but are not limited to references from refereed journals such as </w:t>
      </w:r>
      <w:r w:rsidRPr="00AE427E">
        <w:rPr>
          <w:b/>
          <w:u w:val="double"/>
        </w:rPr>
        <w:t>MIS Quarterly, Academy of Management, Information Systems Research, Journal of Management Information Systems</w:t>
      </w:r>
      <w:r>
        <w:t>.</w:t>
      </w:r>
    </w:p>
    <w:p w:rsidR="00AE427E" w:rsidRDefault="00AE427E" w:rsidP="00AE427E">
      <w:pPr>
        <w:pStyle w:val="ListParagraph"/>
        <w:spacing w:line="360" w:lineRule="auto"/>
        <w:jc w:val="both"/>
      </w:pPr>
    </w:p>
    <w:p w:rsidR="00AE427E" w:rsidRDefault="002374FC" w:rsidP="00AE427E">
      <w:pPr>
        <w:spacing w:line="360" w:lineRule="auto"/>
        <w:jc w:val="both"/>
      </w:pPr>
      <w:r>
        <w:t xml:space="preserve"> The best sources for finding research journals is from ABI/INFORMS or EBSCO databases in the library. </w:t>
      </w:r>
    </w:p>
    <w:p w:rsidR="00455E5C" w:rsidRDefault="002374FC" w:rsidP="008B7118">
      <w:pPr>
        <w:spacing w:line="360" w:lineRule="auto"/>
        <w:jc w:val="both"/>
      </w:pPr>
      <w:r>
        <w:t xml:space="preserve"> </w:t>
      </w:r>
      <w:r w:rsidRPr="00EE2794">
        <w:rPr>
          <w:b/>
          <w:u w:val="double"/>
        </w:rPr>
        <w:t>YOU MUST USE SOME ACADEMIC SOURCES.</w:t>
      </w:r>
      <w:r>
        <w:t xml:space="preserve"> I find Google scholar to be very useful when conducting research. A</w:t>
      </w:r>
      <w:r w:rsidR="008B7118">
        <w:t>dditionally</w:t>
      </w:r>
    </w:p>
    <w:p w:rsidR="00B5617A" w:rsidRPr="00015CF8" w:rsidRDefault="00B5617A" w:rsidP="008647DE">
      <w:pPr>
        <w:spacing w:line="360" w:lineRule="auto"/>
        <w:jc w:val="both"/>
        <w:rPr>
          <w:b/>
          <w:u w:val="single"/>
        </w:rPr>
      </w:pPr>
    </w:p>
    <w:p w:rsidR="008647DE" w:rsidRDefault="00B5617A" w:rsidP="008B7118">
      <w:pPr>
        <w:spacing w:line="360" w:lineRule="auto"/>
        <w:jc w:val="center"/>
      </w:pPr>
      <w:r w:rsidRPr="00EC2D37">
        <w:rPr>
          <w:b/>
        </w:rPr>
        <w:t>SLOPPY PRESENTATIONS GET SLOPPY GRADES.</w:t>
      </w:r>
      <w:r>
        <w:br/>
      </w:r>
    </w:p>
    <w:sectPr w:rsidR="008647DE" w:rsidSect="00C631DE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308C4"/>
    <w:multiLevelType w:val="hybridMultilevel"/>
    <w:tmpl w:val="E8022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0208D"/>
    <w:multiLevelType w:val="hybridMultilevel"/>
    <w:tmpl w:val="FAFAD1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C879A9"/>
    <w:multiLevelType w:val="hybridMultilevel"/>
    <w:tmpl w:val="1660D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8B54AB"/>
    <w:multiLevelType w:val="hybridMultilevel"/>
    <w:tmpl w:val="CFCC7B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53CEA"/>
    <w:multiLevelType w:val="hybridMultilevel"/>
    <w:tmpl w:val="4282FF5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809C0"/>
    <w:multiLevelType w:val="hybridMultilevel"/>
    <w:tmpl w:val="CB841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10AB6"/>
    <w:multiLevelType w:val="hybridMultilevel"/>
    <w:tmpl w:val="0D36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1250B"/>
    <w:multiLevelType w:val="hybridMultilevel"/>
    <w:tmpl w:val="03541A8A"/>
    <w:lvl w:ilvl="0" w:tplc="6BC61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631DE"/>
    <w:rsid w:val="00004BD5"/>
    <w:rsid w:val="00016EDD"/>
    <w:rsid w:val="00032372"/>
    <w:rsid w:val="00034DC3"/>
    <w:rsid w:val="00042CD3"/>
    <w:rsid w:val="00044B44"/>
    <w:rsid w:val="00056959"/>
    <w:rsid w:val="000700F8"/>
    <w:rsid w:val="00076871"/>
    <w:rsid w:val="000D040B"/>
    <w:rsid w:val="000D41AA"/>
    <w:rsid w:val="000E24C0"/>
    <w:rsid w:val="00173863"/>
    <w:rsid w:val="001B37EB"/>
    <w:rsid w:val="001E7E75"/>
    <w:rsid w:val="002012E1"/>
    <w:rsid w:val="0021223D"/>
    <w:rsid w:val="00230F48"/>
    <w:rsid w:val="00231A5A"/>
    <w:rsid w:val="00234FC6"/>
    <w:rsid w:val="002374FC"/>
    <w:rsid w:val="00246367"/>
    <w:rsid w:val="002904EC"/>
    <w:rsid w:val="002F19C5"/>
    <w:rsid w:val="0030168E"/>
    <w:rsid w:val="00301BE1"/>
    <w:rsid w:val="00314F3A"/>
    <w:rsid w:val="003476D7"/>
    <w:rsid w:val="00352D8A"/>
    <w:rsid w:val="003807FA"/>
    <w:rsid w:val="003814F1"/>
    <w:rsid w:val="0038178C"/>
    <w:rsid w:val="00395508"/>
    <w:rsid w:val="003C1C72"/>
    <w:rsid w:val="003D5E65"/>
    <w:rsid w:val="00426B43"/>
    <w:rsid w:val="00455E5C"/>
    <w:rsid w:val="004802E6"/>
    <w:rsid w:val="004842B7"/>
    <w:rsid w:val="00485DCB"/>
    <w:rsid w:val="004A71CF"/>
    <w:rsid w:val="004B7F55"/>
    <w:rsid w:val="004C3759"/>
    <w:rsid w:val="004F132C"/>
    <w:rsid w:val="005B3064"/>
    <w:rsid w:val="005C0B4F"/>
    <w:rsid w:val="00600CFD"/>
    <w:rsid w:val="00626DAF"/>
    <w:rsid w:val="006661D8"/>
    <w:rsid w:val="00675CBF"/>
    <w:rsid w:val="006D69F9"/>
    <w:rsid w:val="00706BB7"/>
    <w:rsid w:val="00712EC3"/>
    <w:rsid w:val="007720D7"/>
    <w:rsid w:val="007A2D9E"/>
    <w:rsid w:val="007C0A87"/>
    <w:rsid w:val="00806D54"/>
    <w:rsid w:val="008317F7"/>
    <w:rsid w:val="00832F00"/>
    <w:rsid w:val="00860438"/>
    <w:rsid w:val="008647DE"/>
    <w:rsid w:val="0088385D"/>
    <w:rsid w:val="008906DF"/>
    <w:rsid w:val="00896410"/>
    <w:rsid w:val="008B32C4"/>
    <w:rsid w:val="008B7118"/>
    <w:rsid w:val="008B7D52"/>
    <w:rsid w:val="008C6ECC"/>
    <w:rsid w:val="008E105E"/>
    <w:rsid w:val="00906D5F"/>
    <w:rsid w:val="0091502F"/>
    <w:rsid w:val="0094303A"/>
    <w:rsid w:val="0095117C"/>
    <w:rsid w:val="0095468E"/>
    <w:rsid w:val="00964CDB"/>
    <w:rsid w:val="009D1B10"/>
    <w:rsid w:val="009D1F75"/>
    <w:rsid w:val="00A344A9"/>
    <w:rsid w:val="00A52A16"/>
    <w:rsid w:val="00A54116"/>
    <w:rsid w:val="00A85D1C"/>
    <w:rsid w:val="00A954AB"/>
    <w:rsid w:val="00AA6BE0"/>
    <w:rsid w:val="00AC7E71"/>
    <w:rsid w:val="00AE427E"/>
    <w:rsid w:val="00AF04AA"/>
    <w:rsid w:val="00B5617A"/>
    <w:rsid w:val="00B66F7C"/>
    <w:rsid w:val="00BA0EFC"/>
    <w:rsid w:val="00C631DE"/>
    <w:rsid w:val="00C71EF6"/>
    <w:rsid w:val="00C7200C"/>
    <w:rsid w:val="00C736B9"/>
    <w:rsid w:val="00C8417C"/>
    <w:rsid w:val="00C94DF5"/>
    <w:rsid w:val="00D21EEB"/>
    <w:rsid w:val="00D54A7C"/>
    <w:rsid w:val="00D60789"/>
    <w:rsid w:val="00D65544"/>
    <w:rsid w:val="00D70ADF"/>
    <w:rsid w:val="00D80585"/>
    <w:rsid w:val="00DA4745"/>
    <w:rsid w:val="00E4605A"/>
    <w:rsid w:val="00E5457D"/>
    <w:rsid w:val="00E54F78"/>
    <w:rsid w:val="00E5597A"/>
    <w:rsid w:val="00E74508"/>
    <w:rsid w:val="00EE3DA1"/>
    <w:rsid w:val="00F21DF3"/>
    <w:rsid w:val="00F23A31"/>
    <w:rsid w:val="00F32138"/>
    <w:rsid w:val="00F334A8"/>
    <w:rsid w:val="00F41D46"/>
    <w:rsid w:val="00F45990"/>
    <w:rsid w:val="00F70EB7"/>
    <w:rsid w:val="00F9542E"/>
    <w:rsid w:val="00F95F67"/>
    <w:rsid w:val="00F96416"/>
    <w:rsid w:val="00FB1841"/>
    <w:rsid w:val="00FD0047"/>
    <w:rsid w:val="00FD78BC"/>
    <w:rsid w:val="00FE5DF5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9D49783-3A17-46A6-93AE-9279AEE8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AA"/>
    <w:rPr>
      <w:sz w:val="24"/>
      <w:szCs w:val="24"/>
    </w:rPr>
  </w:style>
  <w:style w:type="paragraph" w:styleId="Heading1">
    <w:name w:val="heading 1"/>
    <w:basedOn w:val="Default"/>
    <w:next w:val="Default"/>
    <w:qFormat/>
    <w:rsid w:val="00C631DE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3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544"/>
    <w:pPr>
      <w:ind w:left="720"/>
    </w:pPr>
  </w:style>
  <w:style w:type="paragraph" w:styleId="BalloonText">
    <w:name w:val="Balloon Text"/>
    <w:basedOn w:val="Normal"/>
    <w:link w:val="BalloonTextChar"/>
    <w:rsid w:val="00234F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34FC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75CB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INDUSTRY TRACKING REPORT</vt:lpstr>
    </vt:vector>
  </TitlesOfParts>
  <Company>Morgan State University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TRACKING REPORT</dc:title>
  <dc:creator>d_david</dc:creator>
  <cp:lastModifiedBy>najo mousa</cp:lastModifiedBy>
  <cp:revision>9</cp:revision>
  <cp:lastPrinted>2010-11-10T21:17:00Z</cp:lastPrinted>
  <dcterms:created xsi:type="dcterms:W3CDTF">2016-09-11T20:21:00Z</dcterms:created>
  <dcterms:modified xsi:type="dcterms:W3CDTF">2017-04-06T01:09:00Z</dcterms:modified>
</cp:coreProperties>
</file>