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FEE7" w14:textId="77777777" w:rsidR="004678CA" w:rsidRDefault="004678CA" w:rsidP="004678CA">
      <w:r>
        <w:t>Case 1</w:t>
      </w:r>
      <w:bookmarkStart w:id="0" w:name="_GoBack"/>
      <w:bookmarkEnd w:id="0"/>
    </w:p>
    <w:p w14:paraId="22D7B837" w14:textId="77777777" w:rsidR="004678CA" w:rsidRDefault="004678CA" w:rsidP="004678CA">
      <w:r>
        <w:t xml:space="preserve">1) I think it was a great idea, but it was risky. </w:t>
      </w:r>
      <w:proofErr w:type="gramStart"/>
      <w:r>
        <w:t>Yes it is</w:t>
      </w:r>
      <w:proofErr w:type="gramEnd"/>
      <w:r>
        <w:t xml:space="preserve">. Business </w:t>
      </w:r>
      <w:proofErr w:type="gramStart"/>
      <w:r>
        <w:t>schools</w:t>
      </w:r>
      <w:proofErr w:type="gramEnd"/>
      <w:r>
        <w:t xml:space="preserve"> not</w:t>
      </w:r>
    </w:p>
    <w:p w14:paraId="48C2D6B8" w14:textId="77777777" w:rsidR="004678CA" w:rsidRDefault="004678CA" w:rsidP="004678CA"/>
    <w:p w14:paraId="75B42848" w14:textId="77777777" w:rsidR="004678CA" w:rsidRDefault="004678CA" w:rsidP="004678CA">
      <w:r>
        <w:t>only should but also need to have many different programs like this.</w:t>
      </w:r>
    </w:p>
    <w:p w14:paraId="1B7A5163" w14:textId="77777777" w:rsidR="004678CA" w:rsidRDefault="004678CA" w:rsidP="004678CA"/>
    <w:p w14:paraId="3E9106ED" w14:textId="77777777" w:rsidR="004678CA" w:rsidRDefault="004678CA" w:rsidP="004678CA">
      <w:r>
        <w:t>2) It was inspired by the idea of doing well for people and improve the</w:t>
      </w:r>
    </w:p>
    <w:p w14:paraId="5CC38245" w14:textId="77777777" w:rsidR="004678CA" w:rsidRDefault="004678CA" w:rsidP="004678CA"/>
    <w:p w14:paraId="5369788B" w14:textId="77777777" w:rsidR="004678CA" w:rsidRDefault="004678CA" w:rsidP="004678CA">
      <w:r>
        <w:t>community. Using the cycle idea.</w:t>
      </w:r>
    </w:p>
    <w:p w14:paraId="1042406B" w14:textId="77777777" w:rsidR="004678CA" w:rsidRDefault="004678CA" w:rsidP="004678CA"/>
    <w:p w14:paraId="58AE0D21" w14:textId="77777777" w:rsidR="004678CA" w:rsidRDefault="004678CA" w:rsidP="004678CA">
      <w:r>
        <w:t xml:space="preserve">3) </w:t>
      </w:r>
      <w:proofErr w:type="gramStart"/>
      <w:r>
        <w:t>Yes it is</w:t>
      </w:r>
      <w:proofErr w:type="gramEnd"/>
      <w:r>
        <w:t>. I would a value related to dignity and let people feel it. No. But</w:t>
      </w:r>
    </w:p>
    <w:p w14:paraId="283A9709" w14:textId="77777777" w:rsidR="004678CA" w:rsidRDefault="004678CA" w:rsidP="004678CA"/>
    <w:p w14:paraId="6AC10B42" w14:textId="77777777" w:rsidR="004678CA" w:rsidRDefault="004678CA" w:rsidP="004678CA">
      <w:r>
        <w:t>being a student at Dominican I saw that here.</w:t>
      </w:r>
    </w:p>
    <w:p w14:paraId="0AD9DEC3" w14:textId="77777777" w:rsidR="004678CA" w:rsidRDefault="004678CA" w:rsidP="004678CA"/>
    <w:p w14:paraId="63439503" w14:textId="77777777" w:rsidR="004678CA" w:rsidRDefault="004678CA" w:rsidP="004678CA">
      <w:r>
        <w:t>4) Yes. Some countries are in need for water. I think we can apply some</w:t>
      </w:r>
    </w:p>
    <w:p w14:paraId="32B87A71" w14:textId="77777777" w:rsidR="004678CA" w:rsidRDefault="004678CA" w:rsidP="004678CA"/>
    <w:p w14:paraId="6A3E1F88" w14:textId="77777777" w:rsidR="004678CA" w:rsidRDefault="004678CA" w:rsidP="004678CA">
      <w:r>
        <w:t>values to let them live and share in a better way.</w:t>
      </w:r>
    </w:p>
    <w:p w14:paraId="6C4CA67B" w14:textId="77777777" w:rsidR="004678CA" w:rsidRDefault="004678CA" w:rsidP="004678CA"/>
    <w:p w14:paraId="539BA31C" w14:textId="77777777" w:rsidR="004678CA" w:rsidRDefault="004678CA" w:rsidP="004678CA">
      <w:r>
        <w:t>-- -- -- -- -- -- -- -- -- -- -- -- -- -- -- -- -- -- -- -- -- -- -- -- -- -- -- -- -- -- -- -- -- -- -- -- -- -- -- -- -</w:t>
      </w:r>
    </w:p>
    <w:p w14:paraId="14CD4EB4" w14:textId="77777777" w:rsidR="004678CA" w:rsidRDefault="004678CA" w:rsidP="004678CA"/>
    <w:p w14:paraId="23510797" w14:textId="77777777" w:rsidR="004678CA" w:rsidRDefault="004678CA" w:rsidP="004678CA">
      <w:r>
        <w:t>Case 2:</w:t>
      </w:r>
    </w:p>
    <w:p w14:paraId="769CE82B" w14:textId="77777777" w:rsidR="004678CA" w:rsidRDefault="004678CA" w:rsidP="004678CA"/>
    <w:p w14:paraId="7C83C249" w14:textId="77777777" w:rsidR="004678CA" w:rsidRDefault="004678CA" w:rsidP="004678CA">
      <w:r>
        <w:t xml:space="preserve">1) Yes there are some advantages. It is </w:t>
      </w:r>
      <w:proofErr w:type="gramStart"/>
      <w:r>
        <w:t>depends</w:t>
      </w:r>
      <w:proofErr w:type="gramEnd"/>
      <w:r>
        <w:t xml:space="preserve"> on the owner ‘s vision. Like</w:t>
      </w:r>
    </w:p>
    <w:p w14:paraId="65C176B5" w14:textId="77777777" w:rsidR="004678CA" w:rsidRDefault="004678CA" w:rsidP="004678CA"/>
    <w:p w14:paraId="49F3F843" w14:textId="77777777" w:rsidR="004678CA" w:rsidRDefault="004678CA" w:rsidP="004678CA">
      <w:r>
        <w:t xml:space="preserve">what is happening in </w:t>
      </w:r>
      <w:proofErr w:type="gramStart"/>
      <w:r>
        <w:t>Africa.</w:t>
      </w:r>
      <w:proofErr w:type="gramEnd"/>
      <w:r>
        <w:t xml:space="preserve"> There are a lot of non-profit organizations that</w:t>
      </w:r>
    </w:p>
    <w:p w14:paraId="2F87FB81" w14:textId="77777777" w:rsidR="004678CA" w:rsidRDefault="004678CA" w:rsidP="004678CA"/>
    <w:p w14:paraId="0EC8638D" w14:textId="77777777" w:rsidR="004678CA" w:rsidRDefault="004678CA" w:rsidP="004678CA">
      <w:r>
        <w:t>try to help people just to convince them to their religion.</w:t>
      </w:r>
    </w:p>
    <w:p w14:paraId="389FC9FA" w14:textId="77777777" w:rsidR="004678CA" w:rsidRDefault="004678CA" w:rsidP="004678CA"/>
    <w:p w14:paraId="651446AC" w14:textId="77777777" w:rsidR="004678CA" w:rsidRDefault="004678CA" w:rsidP="004678CA">
      <w:r>
        <w:t>2) By having real values like in case 1. One the values is continual growth.</w:t>
      </w:r>
    </w:p>
    <w:p w14:paraId="55E81FEE" w14:textId="77777777" w:rsidR="004678CA" w:rsidRDefault="004678CA" w:rsidP="004678CA"/>
    <w:p w14:paraId="451DD96F" w14:textId="77777777" w:rsidR="004678CA" w:rsidRDefault="004678CA" w:rsidP="004678CA">
      <w:r>
        <w:t>3) Improving quality is an important one.</w:t>
      </w:r>
    </w:p>
    <w:p w14:paraId="252B4759" w14:textId="77777777" w:rsidR="004678CA" w:rsidRDefault="004678CA" w:rsidP="004678CA"/>
    <w:p w14:paraId="085CFAE0" w14:textId="77777777" w:rsidR="006F5833" w:rsidRDefault="004678CA" w:rsidP="004678CA">
      <w:r>
        <w:t>4) It can be almost in any industry. Like wood industry in Egypt.</w:t>
      </w:r>
    </w:p>
    <w:sectPr w:rsidR="006F5833" w:rsidSect="0054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CA"/>
    <w:rsid w:val="000618C4"/>
    <w:rsid w:val="004678CA"/>
    <w:rsid w:val="00545718"/>
    <w:rsid w:val="007A2DD0"/>
    <w:rsid w:val="009D58ED"/>
    <w:rsid w:val="00B9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B94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o.kommosani</dc:creator>
  <cp:keywords/>
  <dc:description/>
  <cp:lastModifiedBy>Abdulaziz o.kommosani</cp:lastModifiedBy>
  <cp:revision>1</cp:revision>
  <dcterms:created xsi:type="dcterms:W3CDTF">2017-04-06T00:02:00Z</dcterms:created>
  <dcterms:modified xsi:type="dcterms:W3CDTF">2017-04-06T00:11:00Z</dcterms:modified>
</cp:coreProperties>
</file>