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5F9" w:rsidRPr="004F05F9" w:rsidRDefault="00782A50" w:rsidP="00782A50">
      <w:pPr>
        <w:spacing w:line="480" w:lineRule="auto"/>
        <w:rPr>
          <w:rFonts w:ascii="Times New Roman" w:hAnsi="Times New Roman" w:cs="Times New Roman"/>
          <w:color w:val="222222"/>
          <w:sz w:val="24"/>
          <w:szCs w:val="24"/>
          <w:shd w:val="clear" w:color="auto" w:fill="FFFFFF"/>
        </w:rPr>
      </w:pPr>
      <w:bookmarkStart w:id="0" w:name="_GoBack"/>
      <w:bookmarkEnd w:id="0"/>
      <w:r>
        <w:t>Christopher Jackson is a 24-year-old, single African American male who was arrested on December 20 for First Degree Arson. Allegedly, he set fire to a homeless shelter affiliated with his Baptist Church. According to the police report, Christopher was staying at the shelter and lit a fire next to his cot in order to stay warm. The bedding quickly ignited and the fire spread throughout the shelter. No one was seriously injured. Christopher stated that he didn’t know he shouldn’t light a fire indoors and didn’t think anything bad would happen. Upon review of records, Mr. Jackson completed the 11th grade, but had to repeat grades 1 and 3. He was enrolled in Special Education classes throughout junior high and high school, but didn’t complete school due to poor performance. At the age of 10, he was tested by the school district, and was found to have a full-scale IQ of 77. Since high school, he has worked a variety of odd jobs, but has been unable to maintain longterm employment. He has difficulty maintaining social relationships, and is impaired in social interaction. Christopher’s unusual behaviors (washing his hands frequently, making sure items are put in a certain order, etc.) also negatively affect his interactions and his ability to hold down a job. During high school, a school psychologist diagnosed Christopher with Borderline Intellectual Functioning and Asperger’s Disorder.</w:t>
      </w:r>
    </w:p>
    <w:sectPr w:rsidR="004F05F9" w:rsidRPr="004F05F9" w:rsidSect="00B207D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0C4" w:rsidRDefault="008E60C4" w:rsidP="00B207DD">
      <w:pPr>
        <w:spacing w:after="0" w:line="240" w:lineRule="auto"/>
      </w:pPr>
      <w:r>
        <w:separator/>
      </w:r>
    </w:p>
  </w:endnote>
  <w:endnote w:type="continuationSeparator" w:id="0">
    <w:p w:rsidR="008E60C4" w:rsidRDefault="008E60C4" w:rsidP="00B20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0C4" w:rsidRDefault="008E60C4" w:rsidP="00B207DD">
      <w:pPr>
        <w:spacing w:after="0" w:line="240" w:lineRule="auto"/>
      </w:pPr>
      <w:r>
        <w:separator/>
      </w:r>
    </w:p>
  </w:footnote>
  <w:footnote w:type="continuationSeparator" w:id="0">
    <w:p w:rsidR="008E60C4" w:rsidRDefault="008E60C4" w:rsidP="00B207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7DD" w:rsidRDefault="00AD6F28">
    <w:pPr>
      <w:pStyle w:val="Header"/>
      <w:jc w:val="right"/>
    </w:pPr>
    <w:r>
      <w:rPr>
        <w:rFonts w:ascii="Times New Roman" w:hAnsi="Times New Roman" w:cs="Times New Roman"/>
        <w:sz w:val="24"/>
        <w:szCs w:val="24"/>
      </w:rPr>
      <w:t xml:space="preserve">JOURNAL: SOCIAL </w:t>
    </w:r>
    <w:r w:rsidR="00B207DD" w:rsidRPr="00B207DD">
      <w:rPr>
        <w:rFonts w:ascii="Times New Roman" w:hAnsi="Times New Roman" w:cs="Times New Roman"/>
        <w:sz w:val="24"/>
        <w:szCs w:val="24"/>
      </w:rPr>
      <w:t>CLASSES</w:t>
    </w:r>
    <w:r w:rsidR="00B207DD">
      <w:t xml:space="preserve"> </w:t>
    </w:r>
    <w:r w:rsidR="00B207DD">
      <w:tab/>
    </w:r>
    <w:r w:rsidR="00B207DD">
      <w:tab/>
    </w:r>
    <w:sdt>
      <w:sdtPr>
        <w:id w:val="-991564857"/>
        <w:docPartObj>
          <w:docPartGallery w:val="Page Numbers (Top of Page)"/>
          <w:docPartUnique/>
        </w:docPartObj>
      </w:sdtPr>
      <w:sdtEndPr>
        <w:rPr>
          <w:noProof/>
        </w:rPr>
      </w:sdtEndPr>
      <w:sdtContent>
        <w:r w:rsidR="000946A9">
          <w:fldChar w:fldCharType="begin"/>
        </w:r>
        <w:r w:rsidR="00B207DD">
          <w:instrText xml:space="preserve"> PAGE   \* MERGEFORMAT </w:instrText>
        </w:r>
        <w:r w:rsidR="000946A9">
          <w:fldChar w:fldCharType="separate"/>
        </w:r>
        <w:r w:rsidR="00782A50">
          <w:rPr>
            <w:noProof/>
          </w:rPr>
          <w:t>6</w:t>
        </w:r>
        <w:r w:rsidR="000946A9">
          <w:rPr>
            <w:noProof/>
          </w:rPr>
          <w:fldChar w:fldCharType="end"/>
        </w:r>
      </w:sdtContent>
    </w:sdt>
  </w:p>
  <w:p w:rsidR="00B207DD" w:rsidRDefault="00B207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7DD" w:rsidRDefault="00B207DD">
    <w:pPr>
      <w:pStyle w:val="Header"/>
      <w:jc w:val="right"/>
    </w:pPr>
    <w:r>
      <w:tab/>
    </w:r>
    <w:r>
      <w:tab/>
    </w:r>
    <w:sdt>
      <w:sdtPr>
        <w:id w:val="1017275513"/>
        <w:docPartObj>
          <w:docPartGallery w:val="Page Numbers (Top of Page)"/>
          <w:docPartUnique/>
        </w:docPartObj>
      </w:sdtPr>
      <w:sdtEndPr>
        <w:rPr>
          <w:noProof/>
        </w:rPr>
      </w:sdtEndPr>
      <w:sdtContent>
        <w:r w:rsidR="000946A9">
          <w:fldChar w:fldCharType="begin"/>
        </w:r>
        <w:r>
          <w:instrText xml:space="preserve"> PAGE   \* MERGEFORMAT </w:instrText>
        </w:r>
        <w:r w:rsidR="000946A9">
          <w:fldChar w:fldCharType="separate"/>
        </w:r>
        <w:r w:rsidR="00782A50">
          <w:rPr>
            <w:noProof/>
          </w:rPr>
          <w:t>1</w:t>
        </w:r>
        <w:r w:rsidR="000946A9">
          <w:rPr>
            <w:noProof/>
          </w:rPr>
          <w:fldChar w:fldCharType="end"/>
        </w:r>
      </w:sdtContent>
    </w:sdt>
  </w:p>
  <w:p w:rsidR="00B207DD" w:rsidRDefault="00B207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D7D0D"/>
    <w:multiLevelType w:val="multilevel"/>
    <w:tmpl w:val="690C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788"/>
    <w:rsid w:val="00016576"/>
    <w:rsid w:val="00020BF1"/>
    <w:rsid w:val="000360F3"/>
    <w:rsid w:val="00047F41"/>
    <w:rsid w:val="000946A9"/>
    <w:rsid w:val="000A38C1"/>
    <w:rsid w:val="000B14ED"/>
    <w:rsid w:val="000F3905"/>
    <w:rsid w:val="00106A7A"/>
    <w:rsid w:val="001217E7"/>
    <w:rsid w:val="00182E82"/>
    <w:rsid w:val="001C762C"/>
    <w:rsid w:val="001D4A80"/>
    <w:rsid w:val="001E113E"/>
    <w:rsid w:val="001E5040"/>
    <w:rsid w:val="0021512D"/>
    <w:rsid w:val="00222205"/>
    <w:rsid w:val="0022554E"/>
    <w:rsid w:val="002255CA"/>
    <w:rsid w:val="00234EEF"/>
    <w:rsid w:val="002629AF"/>
    <w:rsid w:val="00284581"/>
    <w:rsid w:val="002A3A07"/>
    <w:rsid w:val="002F29A3"/>
    <w:rsid w:val="002F6D38"/>
    <w:rsid w:val="00302DB1"/>
    <w:rsid w:val="00311588"/>
    <w:rsid w:val="00314FD5"/>
    <w:rsid w:val="00366449"/>
    <w:rsid w:val="00384E4C"/>
    <w:rsid w:val="003A3A7B"/>
    <w:rsid w:val="003A6F64"/>
    <w:rsid w:val="003E6543"/>
    <w:rsid w:val="004123D4"/>
    <w:rsid w:val="004276B0"/>
    <w:rsid w:val="00483448"/>
    <w:rsid w:val="00484DEB"/>
    <w:rsid w:val="004977A6"/>
    <w:rsid w:val="004E720E"/>
    <w:rsid w:val="004F05F9"/>
    <w:rsid w:val="004F1EB5"/>
    <w:rsid w:val="00507894"/>
    <w:rsid w:val="00516798"/>
    <w:rsid w:val="0053568F"/>
    <w:rsid w:val="00543D87"/>
    <w:rsid w:val="00555B6D"/>
    <w:rsid w:val="00577724"/>
    <w:rsid w:val="00581B92"/>
    <w:rsid w:val="005A69B2"/>
    <w:rsid w:val="005B7687"/>
    <w:rsid w:val="005C29B3"/>
    <w:rsid w:val="005D543A"/>
    <w:rsid w:val="005D570D"/>
    <w:rsid w:val="005F7E82"/>
    <w:rsid w:val="0061039F"/>
    <w:rsid w:val="006238D0"/>
    <w:rsid w:val="00634BE7"/>
    <w:rsid w:val="00635B6C"/>
    <w:rsid w:val="00667A97"/>
    <w:rsid w:val="006707C6"/>
    <w:rsid w:val="00673A4A"/>
    <w:rsid w:val="006A516D"/>
    <w:rsid w:val="006B68A1"/>
    <w:rsid w:val="006C24C4"/>
    <w:rsid w:val="006C50E6"/>
    <w:rsid w:val="006D110F"/>
    <w:rsid w:val="006E7531"/>
    <w:rsid w:val="00726ADE"/>
    <w:rsid w:val="00732FDC"/>
    <w:rsid w:val="0073370F"/>
    <w:rsid w:val="00737BDE"/>
    <w:rsid w:val="00742069"/>
    <w:rsid w:val="00746788"/>
    <w:rsid w:val="0075652F"/>
    <w:rsid w:val="00766990"/>
    <w:rsid w:val="00782A50"/>
    <w:rsid w:val="007A44B7"/>
    <w:rsid w:val="007A5762"/>
    <w:rsid w:val="007A636C"/>
    <w:rsid w:val="00816AD7"/>
    <w:rsid w:val="00857288"/>
    <w:rsid w:val="008979BB"/>
    <w:rsid w:val="008B5CD4"/>
    <w:rsid w:val="008C70D9"/>
    <w:rsid w:val="008E01EA"/>
    <w:rsid w:val="008E60C4"/>
    <w:rsid w:val="00902709"/>
    <w:rsid w:val="00910730"/>
    <w:rsid w:val="0092061F"/>
    <w:rsid w:val="00933C9D"/>
    <w:rsid w:val="00975612"/>
    <w:rsid w:val="009855AE"/>
    <w:rsid w:val="00985D4D"/>
    <w:rsid w:val="00990135"/>
    <w:rsid w:val="009B2C96"/>
    <w:rsid w:val="009F1743"/>
    <w:rsid w:val="009F7627"/>
    <w:rsid w:val="00A02F16"/>
    <w:rsid w:val="00A142C0"/>
    <w:rsid w:val="00A158F4"/>
    <w:rsid w:val="00A870B0"/>
    <w:rsid w:val="00AB7432"/>
    <w:rsid w:val="00AD6F28"/>
    <w:rsid w:val="00AF5CCB"/>
    <w:rsid w:val="00B207DD"/>
    <w:rsid w:val="00B33911"/>
    <w:rsid w:val="00B71742"/>
    <w:rsid w:val="00B734CC"/>
    <w:rsid w:val="00B8246D"/>
    <w:rsid w:val="00B91D63"/>
    <w:rsid w:val="00BA1D22"/>
    <w:rsid w:val="00BA3955"/>
    <w:rsid w:val="00BC0602"/>
    <w:rsid w:val="00BC54BB"/>
    <w:rsid w:val="00C13068"/>
    <w:rsid w:val="00C74554"/>
    <w:rsid w:val="00C92C2D"/>
    <w:rsid w:val="00CA06C3"/>
    <w:rsid w:val="00CA6A15"/>
    <w:rsid w:val="00CE3DD0"/>
    <w:rsid w:val="00CF5349"/>
    <w:rsid w:val="00CF6E2A"/>
    <w:rsid w:val="00D11AB0"/>
    <w:rsid w:val="00D20B10"/>
    <w:rsid w:val="00D406F3"/>
    <w:rsid w:val="00D46E32"/>
    <w:rsid w:val="00D765F9"/>
    <w:rsid w:val="00D956E6"/>
    <w:rsid w:val="00DD7665"/>
    <w:rsid w:val="00DD7EE5"/>
    <w:rsid w:val="00DE5632"/>
    <w:rsid w:val="00DF4835"/>
    <w:rsid w:val="00E05CE5"/>
    <w:rsid w:val="00E43079"/>
    <w:rsid w:val="00E458C9"/>
    <w:rsid w:val="00E46BD8"/>
    <w:rsid w:val="00E668A5"/>
    <w:rsid w:val="00E66F57"/>
    <w:rsid w:val="00E828B0"/>
    <w:rsid w:val="00E8720C"/>
    <w:rsid w:val="00ED6219"/>
    <w:rsid w:val="00F0792D"/>
    <w:rsid w:val="00F463EC"/>
    <w:rsid w:val="00F53F8A"/>
    <w:rsid w:val="00F6478C"/>
    <w:rsid w:val="00F64BAA"/>
    <w:rsid w:val="00F65A5A"/>
    <w:rsid w:val="00F8178E"/>
    <w:rsid w:val="00F82A3B"/>
    <w:rsid w:val="00F913C9"/>
    <w:rsid w:val="00FD6138"/>
    <w:rsid w:val="00FE043B"/>
    <w:rsid w:val="00FF3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6A9"/>
  </w:style>
  <w:style w:type="paragraph" w:styleId="Heading1">
    <w:name w:val="heading 1"/>
    <w:basedOn w:val="Normal"/>
    <w:link w:val="Heading1Char"/>
    <w:uiPriority w:val="9"/>
    <w:qFormat/>
    <w:rsid w:val="00B207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75612"/>
    <w:rPr>
      <w:sz w:val="16"/>
      <w:szCs w:val="16"/>
    </w:rPr>
  </w:style>
  <w:style w:type="paragraph" w:styleId="CommentText">
    <w:name w:val="annotation text"/>
    <w:basedOn w:val="Normal"/>
    <w:link w:val="CommentTextChar"/>
    <w:uiPriority w:val="99"/>
    <w:semiHidden/>
    <w:unhideWhenUsed/>
    <w:rsid w:val="00975612"/>
    <w:pPr>
      <w:spacing w:line="240" w:lineRule="auto"/>
    </w:pPr>
    <w:rPr>
      <w:sz w:val="20"/>
      <w:szCs w:val="20"/>
    </w:rPr>
  </w:style>
  <w:style w:type="character" w:customStyle="1" w:styleId="CommentTextChar">
    <w:name w:val="Comment Text Char"/>
    <w:basedOn w:val="DefaultParagraphFont"/>
    <w:link w:val="CommentText"/>
    <w:uiPriority w:val="99"/>
    <w:semiHidden/>
    <w:rsid w:val="00975612"/>
    <w:rPr>
      <w:sz w:val="20"/>
      <w:szCs w:val="20"/>
    </w:rPr>
  </w:style>
  <w:style w:type="paragraph" w:styleId="CommentSubject">
    <w:name w:val="annotation subject"/>
    <w:basedOn w:val="CommentText"/>
    <w:next w:val="CommentText"/>
    <w:link w:val="CommentSubjectChar"/>
    <w:uiPriority w:val="99"/>
    <w:semiHidden/>
    <w:unhideWhenUsed/>
    <w:rsid w:val="00975612"/>
    <w:rPr>
      <w:b/>
      <w:bCs/>
    </w:rPr>
  </w:style>
  <w:style w:type="character" w:customStyle="1" w:styleId="CommentSubjectChar">
    <w:name w:val="Comment Subject Char"/>
    <w:basedOn w:val="CommentTextChar"/>
    <w:link w:val="CommentSubject"/>
    <w:uiPriority w:val="99"/>
    <w:semiHidden/>
    <w:rsid w:val="00975612"/>
    <w:rPr>
      <w:b/>
      <w:bCs/>
      <w:sz w:val="20"/>
      <w:szCs w:val="20"/>
    </w:rPr>
  </w:style>
  <w:style w:type="paragraph" w:styleId="BalloonText">
    <w:name w:val="Balloon Text"/>
    <w:basedOn w:val="Normal"/>
    <w:link w:val="BalloonTextChar"/>
    <w:uiPriority w:val="99"/>
    <w:semiHidden/>
    <w:unhideWhenUsed/>
    <w:rsid w:val="009756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612"/>
    <w:rPr>
      <w:rFonts w:ascii="Segoe UI" w:hAnsi="Segoe UI" w:cs="Segoe UI"/>
      <w:sz w:val="18"/>
      <w:szCs w:val="18"/>
    </w:rPr>
  </w:style>
  <w:style w:type="character" w:styleId="Emphasis">
    <w:name w:val="Emphasis"/>
    <w:basedOn w:val="DefaultParagraphFont"/>
    <w:uiPriority w:val="20"/>
    <w:qFormat/>
    <w:rsid w:val="005F7E82"/>
    <w:rPr>
      <w:i/>
      <w:iCs/>
    </w:rPr>
  </w:style>
  <w:style w:type="character" w:styleId="Hyperlink">
    <w:name w:val="Hyperlink"/>
    <w:basedOn w:val="DefaultParagraphFont"/>
    <w:uiPriority w:val="99"/>
    <w:unhideWhenUsed/>
    <w:rsid w:val="005F7E82"/>
    <w:rPr>
      <w:color w:val="0000FF"/>
      <w:u w:val="single"/>
    </w:rPr>
  </w:style>
  <w:style w:type="character" w:customStyle="1" w:styleId="apple-converted-space">
    <w:name w:val="apple-converted-space"/>
    <w:basedOn w:val="DefaultParagraphFont"/>
    <w:rsid w:val="001D4A80"/>
  </w:style>
  <w:style w:type="paragraph" w:styleId="Header">
    <w:name w:val="header"/>
    <w:basedOn w:val="Normal"/>
    <w:link w:val="HeaderChar"/>
    <w:uiPriority w:val="99"/>
    <w:unhideWhenUsed/>
    <w:rsid w:val="00B20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7DD"/>
  </w:style>
  <w:style w:type="paragraph" w:styleId="Footer">
    <w:name w:val="footer"/>
    <w:basedOn w:val="Normal"/>
    <w:link w:val="FooterChar"/>
    <w:uiPriority w:val="99"/>
    <w:unhideWhenUsed/>
    <w:rsid w:val="00B20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7DD"/>
  </w:style>
  <w:style w:type="character" w:customStyle="1" w:styleId="Heading1Char">
    <w:name w:val="Heading 1 Char"/>
    <w:basedOn w:val="DefaultParagraphFont"/>
    <w:link w:val="Heading1"/>
    <w:uiPriority w:val="9"/>
    <w:rsid w:val="00B207DD"/>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6A9"/>
  </w:style>
  <w:style w:type="paragraph" w:styleId="Heading1">
    <w:name w:val="heading 1"/>
    <w:basedOn w:val="Normal"/>
    <w:link w:val="Heading1Char"/>
    <w:uiPriority w:val="9"/>
    <w:qFormat/>
    <w:rsid w:val="00B207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75612"/>
    <w:rPr>
      <w:sz w:val="16"/>
      <w:szCs w:val="16"/>
    </w:rPr>
  </w:style>
  <w:style w:type="paragraph" w:styleId="CommentText">
    <w:name w:val="annotation text"/>
    <w:basedOn w:val="Normal"/>
    <w:link w:val="CommentTextChar"/>
    <w:uiPriority w:val="99"/>
    <w:semiHidden/>
    <w:unhideWhenUsed/>
    <w:rsid w:val="00975612"/>
    <w:pPr>
      <w:spacing w:line="240" w:lineRule="auto"/>
    </w:pPr>
    <w:rPr>
      <w:sz w:val="20"/>
      <w:szCs w:val="20"/>
    </w:rPr>
  </w:style>
  <w:style w:type="character" w:customStyle="1" w:styleId="CommentTextChar">
    <w:name w:val="Comment Text Char"/>
    <w:basedOn w:val="DefaultParagraphFont"/>
    <w:link w:val="CommentText"/>
    <w:uiPriority w:val="99"/>
    <w:semiHidden/>
    <w:rsid w:val="00975612"/>
    <w:rPr>
      <w:sz w:val="20"/>
      <w:szCs w:val="20"/>
    </w:rPr>
  </w:style>
  <w:style w:type="paragraph" w:styleId="CommentSubject">
    <w:name w:val="annotation subject"/>
    <w:basedOn w:val="CommentText"/>
    <w:next w:val="CommentText"/>
    <w:link w:val="CommentSubjectChar"/>
    <w:uiPriority w:val="99"/>
    <w:semiHidden/>
    <w:unhideWhenUsed/>
    <w:rsid w:val="00975612"/>
    <w:rPr>
      <w:b/>
      <w:bCs/>
    </w:rPr>
  </w:style>
  <w:style w:type="character" w:customStyle="1" w:styleId="CommentSubjectChar">
    <w:name w:val="Comment Subject Char"/>
    <w:basedOn w:val="CommentTextChar"/>
    <w:link w:val="CommentSubject"/>
    <w:uiPriority w:val="99"/>
    <w:semiHidden/>
    <w:rsid w:val="00975612"/>
    <w:rPr>
      <w:b/>
      <w:bCs/>
      <w:sz w:val="20"/>
      <w:szCs w:val="20"/>
    </w:rPr>
  </w:style>
  <w:style w:type="paragraph" w:styleId="BalloonText">
    <w:name w:val="Balloon Text"/>
    <w:basedOn w:val="Normal"/>
    <w:link w:val="BalloonTextChar"/>
    <w:uiPriority w:val="99"/>
    <w:semiHidden/>
    <w:unhideWhenUsed/>
    <w:rsid w:val="009756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612"/>
    <w:rPr>
      <w:rFonts w:ascii="Segoe UI" w:hAnsi="Segoe UI" w:cs="Segoe UI"/>
      <w:sz w:val="18"/>
      <w:szCs w:val="18"/>
    </w:rPr>
  </w:style>
  <w:style w:type="character" w:styleId="Emphasis">
    <w:name w:val="Emphasis"/>
    <w:basedOn w:val="DefaultParagraphFont"/>
    <w:uiPriority w:val="20"/>
    <w:qFormat/>
    <w:rsid w:val="005F7E82"/>
    <w:rPr>
      <w:i/>
      <w:iCs/>
    </w:rPr>
  </w:style>
  <w:style w:type="character" w:styleId="Hyperlink">
    <w:name w:val="Hyperlink"/>
    <w:basedOn w:val="DefaultParagraphFont"/>
    <w:uiPriority w:val="99"/>
    <w:unhideWhenUsed/>
    <w:rsid w:val="005F7E82"/>
    <w:rPr>
      <w:color w:val="0000FF"/>
      <w:u w:val="single"/>
    </w:rPr>
  </w:style>
  <w:style w:type="character" w:customStyle="1" w:styleId="apple-converted-space">
    <w:name w:val="apple-converted-space"/>
    <w:basedOn w:val="DefaultParagraphFont"/>
    <w:rsid w:val="001D4A80"/>
  </w:style>
  <w:style w:type="paragraph" w:styleId="Header">
    <w:name w:val="header"/>
    <w:basedOn w:val="Normal"/>
    <w:link w:val="HeaderChar"/>
    <w:uiPriority w:val="99"/>
    <w:unhideWhenUsed/>
    <w:rsid w:val="00B20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7DD"/>
  </w:style>
  <w:style w:type="paragraph" w:styleId="Footer">
    <w:name w:val="footer"/>
    <w:basedOn w:val="Normal"/>
    <w:link w:val="FooterChar"/>
    <w:uiPriority w:val="99"/>
    <w:unhideWhenUsed/>
    <w:rsid w:val="00B20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7DD"/>
  </w:style>
  <w:style w:type="character" w:customStyle="1" w:styleId="Heading1Char">
    <w:name w:val="Heading 1 Char"/>
    <w:basedOn w:val="DefaultParagraphFont"/>
    <w:link w:val="Heading1"/>
    <w:uiPriority w:val="9"/>
    <w:rsid w:val="00B207DD"/>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984072">
      <w:bodyDiv w:val="1"/>
      <w:marLeft w:val="0"/>
      <w:marRight w:val="0"/>
      <w:marTop w:val="0"/>
      <w:marBottom w:val="0"/>
      <w:divBdr>
        <w:top w:val="none" w:sz="0" w:space="0" w:color="auto"/>
        <w:left w:val="none" w:sz="0" w:space="0" w:color="auto"/>
        <w:bottom w:val="none" w:sz="0" w:space="0" w:color="auto"/>
        <w:right w:val="none" w:sz="0" w:space="0" w:color="auto"/>
      </w:divBdr>
    </w:div>
    <w:div w:id="2039891754">
      <w:bodyDiv w:val="1"/>
      <w:marLeft w:val="0"/>
      <w:marRight w:val="0"/>
      <w:marTop w:val="0"/>
      <w:marBottom w:val="0"/>
      <w:divBdr>
        <w:top w:val="none" w:sz="0" w:space="0" w:color="auto"/>
        <w:left w:val="none" w:sz="0" w:space="0" w:color="auto"/>
        <w:bottom w:val="none" w:sz="0" w:space="0" w:color="auto"/>
        <w:right w:val="none" w:sz="0" w:space="0" w:color="auto"/>
      </w:divBdr>
      <w:divsChild>
        <w:div w:id="118397675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209</Words>
  <Characters>1194</Characters>
  <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