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CA" w:rsidRDefault="006C58CA" w:rsidP="006C58CA">
      <w:pPr>
        <w:tabs>
          <w:tab w:val="left" w:pos="4860"/>
          <w:tab w:val="left" w:pos="6660"/>
        </w:tabs>
        <w:jc w:val="both"/>
        <w:rPr>
          <w:sz w:val="22"/>
          <w:szCs w:val="22"/>
        </w:rPr>
      </w:pPr>
      <w:r>
        <w:rPr>
          <w:b/>
        </w:rPr>
        <w:t>MATH 115 QUIZ 2</w:t>
      </w:r>
      <w:r>
        <w:rPr>
          <w:b/>
        </w:rPr>
        <w:tab/>
        <w:t xml:space="preserve">       July</w:t>
      </w:r>
      <w:r>
        <w:rPr>
          <w:sz w:val="22"/>
          <w:szCs w:val="22"/>
        </w:rPr>
        <w:t xml:space="preserve">, 2017 </w:t>
      </w:r>
      <w:r>
        <w:rPr>
          <w:sz w:val="22"/>
          <w:szCs w:val="22"/>
        </w:rPr>
        <w:tab/>
        <w:t xml:space="preserve">           Instructor: I. </w:t>
      </w:r>
      <w:proofErr w:type="spellStart"/>
      <w:r>
        <w:rPr>
          <w:sz w:val="22"/>
          <w:szCs w:val="22"/>
        </w:rPr>
        <w:t>Izmirli</w:t>
      </w:r>
      <w:proofErr w:type="spellEnd"/>
    </w:p>
    <w:p w:rsidR="006C58CA" w:rsidRDefault="006C58CA" w:rsidP="006C58CA">
      <w:pPr>
        <w:tabs>
          <w:tab w:val="left" w:pos="4860"/>
          <w:tab w:val="left" w:pos="6660"/>
        </w:tabs>
      </w:pPr>
      <w:r>
        <w:rPr>
          <w:sz w:val="22"/>
          <w:szCs w:val="22"/>
        </w:rPr>
        <w:tab/>
      </w:r>
    </w:p>
    <w:p w:rsidR="006C58CA" w:rsidRDefault="006C58CA" w:rsidP="006C58CA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6C58CA" w:rsidRDefault="006C58CA" w:rsidP="006C58CA">
      <w:pPr>
        <w:tabs>
          <w:tab w:val="left" w:pos="4320"/>
        </w:tabs>
        <w:rPr>
          <w:sz w:val="20"/>
        </w:rPr>
      </w:pPr>
    </w:p>
    <w:p w:rsidR="006C58CA" w:rsidRDefault="006C58CA" w:rsidP="006C58CA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completed this assignment myself, working independently and not consulting anyone </w:t>
      </w:r>
      <w:proofErr w:type="gramStart"/>
      <w:r>
        <w:rPr>
          <w:sz w:val="20"/>
        </w:rPr>
        <w:t>except</w:t>
      </w:r>
      <w:proofErr w:type="gramEnd"/>
      <w:r>
        <w:rPr>
          <w:sz w:val="20"/>
        </w:rPr>
        <w:t xml:space="preserve"> the instructor.</w:t>
      </w:r>
    </w:p>
    <w:p w:rsidR="006C58CA" w:rsidRDefault="006C58CA" w:rsidP="006C58CA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</w:p>
    <w:p w:rsidR="006C58CA" w:rsidRDefault="006C58CA" w:rsidP="006C58CA">
      <w:pPr>
        <w:rPr>
          <w:b/>
          <w:sz w:val="20"/>
        </w:rPr>
      </w:pPr>
      <w:r>
        <w:rPr>
          <w:b/>
          <w:sz w:val="20"/>
        </w:rPr>
        <w:t>INSTRUCTIONS</w:t>
      </w:r>
    </w:p>
    <w:p w:rsidR="006C58CA" w:rsidRDefault="006C58CA" w:rsidP="006C58CA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The quiz is worth 100 points. There are 10 problems. </w:t>
      </w:r>
    </w:p>
    <w:p w:rsidR="006C58CA" w:rsidRDefault="006C58CA" w:rsidP="006C58C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Each problem is worth 10 points</w:t>
      </w:r>
    </w:p>
    <w:p w:rsidR="006C58CA" w:rsidRDefault="006C58CA" w:rsidP="006C58CA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>
        <w:rPr>
          <w:sz w:val="20"/>
        </w:rPr>
        <w:t xml:space="preserve">(and confirm this with your submission). You may take as much time as you wish, provided you turn in your quiz no later than </w:t>
      </w:r>
      <w:r>
        <w:rPr>
          <w:b/>
          <w:sz w:val="20"/>
        </w:rPr>
        <w:t>Sunday, July 9</w:t>
      </w:r>
      <w:r>
        <w:rPr>
          <w:sz w:val="20"/>
        </w:rPr>
        <w:t>.</w:t>
      </w:r>
    </w:p>
    <w:p w:rsidR="006C58CA" w:rsidRDefault="006C58CA" w:rsidP="006C58CA">
      <w:pPr>
        <w:numPr>
          <w:ilvl w:val="0"/>
          <w:numId w:val="5"/>
        </w:numPr>
        <w:rPr>
          <w:sz w:val="20"/>
        </w:rPr>
      </w:pPr>
      <w:r>
        <w:rPr>
          <w:b/>
          <w:sz w:val="20"/>
          <w:u w:val="single"/>
        </w:rPr>
        <w:t xml:space="preserve">Show work/explanation.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 sure to include your name and the assertion of independence of work.</w:t>
      </w:r>
    </w:p>
    <w:p w:rsidR="006C58CA" w:rsidRDefault="006C58CA" w:rsidP="006C58CA">
      <w:pPr>
        <w:numPr>
          <w:ilvl w:val="0"/>
          <w:numId w:val="5"/>
        </w:numPr>
        <w:rPr>
          <w:sz w:val="20"/>
        </w:rPr>
      </w:pPr>
      <w:r>
        <w:rPr>
          <w:sz w:val="20"/>
        </w:rPr>
        <w:t>General quiz tips and instructions for submitting work are posted in the Quizzes module.</w:t>
      </w:r>
    </w:p>
    <w:p w:rsidR="006C58CA" w:rsidRDefault="006C58CA" w:rsidP="006C58CA">
      <w:pPr>
        <w:numPr>
          <w:ilvl w:val="0"/>
          <w:numId w:val="5"/>
        </w:numPr>
        <w:rPr>
          <w:sz w:val="20"/>
        </w:rPr>
      </w:pPr>
      <w:r>
        <w:rPr>
          <w:sz w:val="20"/>
        </w:rPr>
        <w:t>If you have any questions, please contact me by e-mail.</w:t>
      </w:r>
    </w:p>
    <w:p w:rsidR="00F74EB2" w:rsidRDefault="00F74EB2" w:rsidP="002C08BC">
      <w:pPr>
        <w:tabs>
          <w:tab w:val="left" w:pos="720"/>
        </w:tabs>
      </w:pPr>
    </w:p>
    <w:p w:rsidR="006C58CA" w:rsidRDefault="006C58CA" w:rsidP="002C08BC">
      <w:pPr>
        <w:tabs>
          <w:tab w:val="left" w:pos="720"/>
        </w:tabs>
      </w:pPr>
    </w:p>
    <w:p w:rsidR="00B30FF1" w:rsidRDefault="00B30FF1" w:rsidP="00B30FF1">
      <w:pPr>
        <w:rPr>
          <w:szCs w:val="24"/>
        </w:rPr>
      </w:pPr>
      <w:r>
        <w:rPr>
          <w:szCs w:val="24"/>
        </w:rPr>
        <w:t xml:space="preserve">1. The note 'G' above the note 'middle C' is a sound wave with ordinary frequency </w:t>
      </w:r>
      <w:r w:rsidRPr="00BB152E">
        <w:rPr>
          <w:i/>
          <w:szCs w:val="24"/>
        </w:rPr>
        <w:t>f</w:t>
      </w:r>
      <w:r>
        <w:rPr>
          <w:szCs w:val="24"/>
        </w:rPr>
        <w:t xml:space="preserve"> = 392 Hertz = 392 cycles/second. State a sinusoid which models this note, assuming that the amplitude is 1 and the phase shift is 0.  </w:t>
      </w:r>
    </w:p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/>
    <w:p w:rsidR="00B30FF1" w:rsidRDefault="00B30FF1" w:rsidP="008A1FD9">
      <w:r>
        <w:t>2</w:t>
      </w:r>
      <w:r w:rsidR="008A1FD9">
        <w:t xml:space="preserve">. Solve the equation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 w:rsidR="008A1FD9">
        <w:t xml:space="preserve">  , finding all solutions in the interval [0, 2</w:t>
      </w:r>
      <w:r w:rsidR="008A1FD9">
        <w:sym w:font="Symbol" w:char="F070"/>
      </w:r>
      <w:r w:rsidR="008A1FD9">
        <w:t xml:space="preserve">). </w:t>
      </w:r>
    </w:p>
    <w:p w:rsidR="008A1FD9" w:rsidRDefault="008A1FD9" w:rsidP="008A1FD9">
      <w:r w:rsidRPr="008A1FD9">
        <w:rPr>
          <w:b/>
        </w:rPr>
        <w:t>Show work.</w:t>
      </w:r>
      <w:r>
        <w:t xml:space="preserve">  </w:t>
      </w:r>
      <w:r w:rsidR="00913F38">
        <w:t xml:space="preserve"> </w:t>
      </w:r>
      <w:r w:rsidR="00913F38" w:rsidRPr="006C58CA">
        <w:rPr>
          <w:sz w:val="22"/>
          <w:szCs w:val="22"/>
        </w:rPr>
        <w:t>You should be able to provide the exact values of the solutions and state them in radians.</w:t>
      </w:r>
    </w:p>
    <w:p w:rsidR="00B30FF1" w:rsidRDefault="00B30FF1">
      <w:pPr>
        <w:spacing w:after="200" w:line="276" w:lineRule="auto"/>
      </w:pPr>
      <w:r>
        <w:br w:type="page"/>
      </w:r>
    </w:p>
    <w:p w:rsidR="008A1FD9" w:rsidRDefault="00B30FF1" w:rsidP="00B30FF1">
      <w:pPr>
        <w:rPr>
          <w:sz w:val="20"/>
        </w:rPr>
      </w:pPr>
      <w:r>
        <w:lastRenderedPageBreak/>
        <w:t xml:space="preserve">3. Solve the </w:t>
      </w:r>
      <w:proofErr w:type="gramStart"/>
      <w:r>
        <w:t xml:space="preserve">equation </w:t>
      </w:r>
      <w:proofErr w:type="gramEnd"/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3 arccos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  <w:szCs w:val="24"/>
          </w:rPr>
          <m:t>2π</m:t>
        </m:r>
      </m:oMath>
      <w:r>
        <w:t xml:space="preserve">.     </w:t>
      </w:r>
    </w:p>
    <w:p w:rsidR="008A1FD9" w:rsidRDefault="008A1FD9" w:rsidP="008A1FD9">
      <w:pPr>
        <w:rPr>
          <w:sz w:val="20"/>
        </w:rPr>
      </w:pPr>
    </w:p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>
      <w:r>
        <w:t>4. Solve the equation</w:t>
      </w:r>
      <w:r w:rsidRPr="008A1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</m:e>
        </m:func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 w:rsidRPr="008A1FD9">
        <w:rPr>
          <w:sz w:val="28"/>
          <w:szCs w:val="28"/>
        </w:rPr>
        <w:t xml:space="preserve"> = 0</w:t>
      </w:r>
      <w:r>
        <w:t xml:space="preserve">, finding all solutions in the </w:t>
      </w:r>
    </w:p>
    <w:p w:rsidR="00B30FF1" w:rsidRDefault="00B30FF1" w:rsidP="00B30FF1">
      <w:pPr>
        <w:rPr>
          <w:sz w:val="20"/>
        </w:rPr>
      </w:pPr>
      <w:proofErr w:type="gramStart"/>
      <w:r>
        <w:t>interval</w:t>
      </w:r>
      <w:proofErr w:type="gramEnd"/>
      <w:r>
        <w:t xml:space="preserve"> [0, 360</w:t>
      </w:r>
      <w:r>
        <w:sym w:font="Symbol" w:char="F0B0"/>
      </w:r>
      <w:r>
        <w:t xml:space="preserve">). </w:t>
      </w:r>
    </w:p>
    <w:p w:rsidR="00B30FF1" w:rsidRDefault="00B30FF1">
      <w:pPr>
        <w:spacing w:after="200" w:line="276" w:lineRule="auto"/>
        <w:rPr>
          <w:sz w:val="20"/>
        </w:rPr>
      </w:pPr>
    </w:p>
    <w:p w:rsidR="00B30FF1" w:rsidRDefault="00B30FF1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913F38" w:rsidRDefault="00B30FF1" w:rsidP="00AC51AE">
      <w:pPr>
        <w:rPr>
          <w:szCs w:val="24"/>
        </w:rPr>
      </w:pPr>
      <w:r>
        <w:rPr>
          <w:szCs w:val="24"/>
        </w:rPr>
        <w:lastRenderedPageBreak/>
        <w:t>5</w:t>
      </w:r>
      <w:r w:rsidR="00AC51AE" w:rsidRPr="00D56430">
        <w:rPr>
          <w:szCs w:val="24"/>
        </w:rPr>
        <w:t xml:space="preserve">. </w:t>
      </w:r>
      <w:r w:rsidR="006C58CA">
        <w:rPr>
          <w:szCs w:val="24"/>
        </w:rPr>
        <w:t xml:space="preserve"> </w:t>
      </w:r>
      <w:r w:rsidR="00AC51AE">
        <w:rPr>
          <w:szCs w:val="24"/>
        </w:rPr>
        <w:t xml:space="preserve">For the triangle </w:t>
      </w:r>
      <w:r w:rsidR="00AC51AE" w:rsidRPr="005E6ED0">
        <w:rPr>
          <w:i/>
          <w:szCs w:val="24"/>
        </w:rPr>
        <w:t>ABC</w:t>
      </w:r>
      <w:r w:rsidR="00AC51AE">
        <w:rPr>
          <w:szCs w:val="24"/>
        </w:rPr>
        <w:t xml:space="preserve">, we are given that </w:t>
      </w:r>
      <w:r w:rsidR="00AC51AE">
        <w:rPr>
          <w:i/>
          <w:szCs w:val="24"/>
        </w:rPr>
        <w:t>C</w:t>
      </w:r>
      <w:r w:rsidR="00AC51AE">
        <w:rPr>
          <w:szCs w:val="24"/>
        </w:rPr>
        <w:t xml:space="preserve"> = 65</w:t>
      </w:r>
      <w:r w:rsidR="00AC51AE">
        <w:rPr>
          <w:szCs w:val="24"/>
        </w:rPr>
        <w:sym w:font="Symbol" w:char="F0B0"/>
      </w:r>
      <w:r w:rsidR="00AC51AE">
        <w:rPr>
          <w:szCs w:val="24"/>
        </w:rPr>
        <w:t xml:space="preserve">, </w:t>
      </w:r>
      <w:r w:rsidR="00AC51AE">
        <w:rPr>
          <w:i/>
          <w:szCs w:val="24"/>
        </w:rPr>
        <w:t>a</w:t>
      </w:r>
      <w:r w:rsidR="00AC51AE">
        <w:rPr>
          <w:szCs w:val="24"/>
        </w:rPr>
        <w:t xml:space="preserve"> = 16.0, and </w:t>
      </w:r>
      <w:r w:rsidR="00AC51AE">
        <w:rPr>
          <w:i/>
          <w:szCs w:val="24"/>
        </w:rPr>
        <w:t>c</w:t>
      </w:r>
      <w:r w:rsidR="00AC51AE">
        <w:rPr>
          <w:szCs w:val="24"/>
        </w:rPr>
        <w:t xml:space="preserve"> = 24.0.</w:t>
      </w:r>
    </w:p>
    <w:p w:rsidR="00913F38" w:rsidRDefault="00913F38" w:rsidP="00AC51AE">
      <w:pPr>
        <w:rPr>
          <w:sz w:val="20"/>
        </w:rPr>
      </w:pPr>
      <w:r w:rsidRPr="00913F38">
        <w:rPr>
          <w:sz w:val="20"/>
        </w:rPr>
        <w:t xml:space="preserve">(Side </w:t>
      </w:r>
      <w:proofErr w:type="gramStart"/>
      <w:r w:rsidRPr="00913F38">
        <w:rPr>
          <w:i/>
          <w:sz w:val="20"/>
        </w:rPr>
        <w:t>a</w:t>
      </w:r>
      <w:r w:rsidRPr="00913F38">
        <w:rPr>
          <w:sz w:val="20"/>
        </w:rPr>
        <w:t xml:space="preserve"> is</w:t>
      </w:r>
      <w:proofErr w:type="gramEnd"/>
      <w:r w:rsidRPr="00913F38">
        <w:rPr>
          <w:sz w:val="20"/>
        </w:rPr>
        <w:t xml:space="preserve"> the side opposite angle </w:t>
      </w:r>
      <w:r w:rsidRPr="00913F38">
        <w:rPr>
          <w:i/>
          <w:sz w:val="20"/>
        </w:rPr>
        <w:t>A</w:t>
      </w:r>
      <w:r w:rsidRPr="00913F38">
        <w:rPr>
          <w:sz w:val="20"/>
        </w:rPr>
        <w:t xml:space="preserve">, side </w:t>
      </w:r>
      <w:r w:rsidRPr="00913F38">
        <w:rPr>
          <w:i/>
          <w:sz w:val="20"/>
        </w:rPr>
        <w:t>b</w:t>
      </w:r>
      <w:r w:rsidRPr="00913F38">
        <w:rPr>
          <w:sz w:val="20"/>
        </w:rPr>
        <w:t xml:space="preserve"> is the side opposite angle </w:t>
      </w:r>
      <w:r w:rsidRPr="00913F38">
        <w:rPr>
          <w:i/>
          <w:sz w:val="20"/>
        </w:rPr>
        <w:t>B</w:t>
      </w:r>
      <w:r w:rsidRPr="00913F38">
        <w:rPr>
          <w:sz w:val="20"/>
        </w:rPr>
        <w:t xml:space="preserve">, and side </w:t>
      </w:r>
      <w:r w:rsidRPr="00913F38">
        <w:rPr>
          <w:i/>
          <w:sz w:val="20"/>
        </w:rPr>
        <w:t>c</w:t>
      </w:r>
      <w:r w:rsidRPr="00913F38">
        <w:rPr>
          <w:sz w:val="20"/>
        </w:rPr>
        <w:t xml:space="preserve"> is the side opposite angle </w:t>
      </w:r>
      <w:r w:rsidRPr="00913F38">
        <w:rPr>
          <w:i/>
          <w:sz w:val="20"/>
        </w:rPr>
        <w:t>C</w:t>
      </w:r>
      <w:r w:rsidRPr="00913F38">
        <w:rPr>
          <w:sz w:val="20"/>
        </w:rPr>
        <w:t>.)</w:t>
      </w:r>
    </w:p>
    <w:p w:rsidR="00913F38" w:rsidRPr="00913F38" w:rsidRDefault="00913F38" w:rsidP="00913F38">
      <w:pPr>
        <w:rPr>
          <w:szCs w:val="24"/>
        </w:rPr>
      </w:pPr>
      <w:r w:rsidRPr="00913F38">
        <w:rPr>
          <w:szCs w:val="24"/>
        </w:rPr>
        <w:t>Solve the triangle; that is, find the two</w:t>
      </w:r>
      <w:r w:rsidR="00D54E22">
        <w:rPr>
          <w:szCs w:val="24"/>
        </w:rPr>
        <w:t xml:space="preserve"> remaining</w:t>
      </w:r>
      <w:r w:rsidRPr="00913F38">
        <w:rPr>
          <w:szCs w:val="24"/>
        </w:rPr>
        <w:t xml:space="preserve"> angles and the remaining side.</w:t>
      </w:r>
    </w:p>
    <w:p w:rsidR="00AC51AE" w:rsidRPr="00913F38" w:rsidRDefault="00AC51AE" w:rsidP="00AC51AE">
      <w:pPr>
        <w:rPr>
          <w:szCs w:val="24"/>
        </w:rPr>
      </w:pPr>
      <w:r w:rsidRPr="00913F38">
        <w:rPr>
          <w:szCs w:val="24"/>
        </w:rPr>
        <w:t>Report angle</w:t>
      </w:r>
      <w:r w:rsidR="00913F38" w:rsidRPr="00913F38">
        <w:rPr>
          <w:szCs w:val="24"/>
        </w:rPr>
        <w:t>s</w:t>
      </w:r>
      <w:r w:rsidRPr="00913F38">
        <w:rPr>
          <w:szCs w:val="24"/>
        </w:rPr>
        <w:t xml:space="preserve"> to the nearest degree and the length rounded to one decimal place.</w:t>
      </w:r>
      <w:r w:rsidR="00913F38">
        <w:rPr>
          <w:szCs w:val="24"/>
        </w:rPr>
        <w:t xml:space="preserve">  </w:t>
      </w:r>
    </w:p>
    <w:p w:rsidR="008A1FD9" w:rsidRDefault="008A1FD9" w:rsidP="008A1FD9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B30FF1" w:rsidP="00AC51AE"/>
    <w:p w:rsidR="00B30FF1" w:rsidRDefault="006C58CA" w:rsidP="00B30FF1">
      <w:r>
        <w:t>6</w:t>
      </w:r>
      <w:r w:rsidR="00B30FF1" w:rsidRPr="00D56430">
        <w:t xml:space="preserve">. </w:t>
      </w:r>
      <w:r>
        <w:t xml:space="preserve">In a pentagon </w:t>
      </w:r>
      <w:r w:rsidR="00B30FF1">
        <w:t>each of the five exterior sides</w:t>
      </w:r>
      <w:r>
        <w:t xml:space="preserve"> are 40 ft. long</w:t>
      </w:r>
      <w:r w:rsidR="00B30FF1">
        <w:t xml:space="preserve">. </w:t>
      </w:r>
    </w:p>
    <w:p w:rsidR="00B30FF1" w:rsidRDefault="006E005A" w:rsidP="00B30FF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53340</wp:posOffset>
                </wp:positionV>
                <wp:extent cx="1515110" cy="1547495"/>
                <wp:effectExtent l="55245" t="47625" r="1270" b="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547495"/>
                          <a:chOff x="4320" y="7224"/>
                          <a:chExt cx="2386" cy="2437"/>
                        </a:xfrm>
                      </wpg:grpSpPr>
                      <wps:wsp>
                        <wps:cNvPr id="2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4320" y="7224"/>
                            <a:ext cx="2086" cy="2016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9273"/>
                            <a:ext cx="86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44628D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921 ft.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725" y="8358"/>
                            <a:ext cx="600" cy="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9180"/>
                            <a:ext cx="86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245D0A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</w:pPr>
                              <w:r w:rsidRPr="00245D0A"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5" y="7224"/>
                            <a:ext cx="0" cy="1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5" y="8011"/>
                            <a:ext cx="1051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85" y="8349"/>
                            <a:ext cx="585" cy="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320" y="8011"/>
                            <a:ext cx="1035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5265" y="822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927"/>
                            <a:ext cx="86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906EDE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54</w:t>
                              </w:r>
                              <w:r w:rsidRPr="00906ED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438" y="8927"/>
                            <a:ext cx="86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906EDE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54</w:t>
                              </w:r>
                              <w:r w:rsidRPr="00906ED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838" y="9180"/>
                            <a:ext cx="86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245D0A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8221"/>
                            <a:ext cx="868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FF1" w:rsidRPr="00245D0A" w:rsidRDefault="00B30FF1" w:rsidP="00B30FF1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800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7pt;margin-top:4.2pt;width:119.3pt;height:121.85pt;z-index:251660288" coordorigin="4320,7224" coordsize="2386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48" o:spid="_x0000_s1027" type="#_x0000_t56" style="position:absolute;left:4320;top:7224;width:2086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Wm8MA&#10;AADaAAAADwAAAGRycy9kb3ducmV2LnhtbESPzWvCQBTE74L/w/KE3nTTFEqNriIFPw724Bden9ln&#10;Epp9m+ZtNf3vu4WCx2FmfsNM552r1Y1aqTwbeB4loIhzbysuDBwPy+EbKAnIFmvPZOCHBOazfm+K&#10;mfV33tFtHwoVISwZGihDaDKtJS/JoYx8Qxy9q28dhijbQtsW7xHuap0myat2WHFcKLGh95Lyz/23&#10;M7A9YSoL4c3X+rIcu5WcP3bbF2OeBt1iAipQFx7h//bGGkjh70q8A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IWm8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4920;top:9273;width:869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30FF1" w:rsidRPr="0044628D" w:rsidRDefault="00B30FF1" w:rsidP="00B30FF1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921 ft.</w:t>
                        </w:r>
                      </w:p>
                    </w:txbxContent>
                  </v:textbox>
                </v:shape>
                <v:line id="Line 50" o:spid="_x0000_s1029" style="position:absolute;flip:y;visibility:visible;mso-wrap-style:square" from="4725,8358" to="5325,9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R5sQAAADaAAAADwAAAGRycy9kb3ducmV2LnhtbESPQYvCMBSE78L+h/AWvMiaKqJLNUpZ&#10;UfTgwaoHb4/mbVtsXkoTbf33ZmHB4zAz3zCLVWcq8aDGlZYVjIYRCOLM6pJzBefT5usbhPPIGivL&#10;pOBJDlbLj94CY21bPtIj9bkIEHYxKii8r2MpXVaQQTe0NXHwfm1j0AfZ5FI32Aa4qeQ4iqbSYMlh&#10;ocCafgrKbundKNjNLtXgOk7ag0me29v2uj4f9yel+p9dMgfhqfPv8H97pxVM4O9KuAF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BHmxAAAANoAAAAPAAAAAAAAAAAA&#10;AAAAAKECAABkcnMvZG93bnJldi54bWxQSwUGAAAAAAQABAD5AAAAkgMAAAAA&#10;" strokecolor="blue">
                  <v:stroke dashstyle="1 1" startarrow="oval" startarrowwidth="narrow" startarrowlength="short" endarrow="oval" endarrowwidth="narrow" endarrowlength="short"/>
                </v:line>
                <v:shape id="Text Box 51" o:spid="_x0000_s1030" type="#_x0000_t202" style="position:absolute;left:4320;top:9180;width:869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CA8QA&#10;AADaAAAADwAAAGRycy9kb3ducmV2LnhtbESPT4vCMBTE78J+h/AWvMiaKuhq1ygiiB78g+6CeHs0&#10;z7Zs81KaWOu3N4LgcZiZ3zCTWWMKUVPlcssKet0IBHFidc6pgr/f5dcIhPPIGgvLpOBODmbTj9YE&#10;Y21vfKD66FMRIOxiVJB5X8ZSuiQjg65rS+LgXWxl0AdZpVJXeAtwU8h+FA2lwZzDQoYlLTJK/o9X&#10;o4BXdTPubLb382i/W9vD5fSd40mp9mcz/wHhqfHv8Ku91goG8LwSb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6ggPEAAAA2gAAAA8AAAAAAAAAAAAAAAAAmAIAAGRycy9k&#10;b3ducmV2LnhtbFBLBQYAAAAABAAEAPUAAACJAwAAAAA=&#10;" filled="f" stroked="f" strokecolor="blue">
                  <v:textbox>
                    <w:txbxContent>
                      <w:p w:rsidR="00B30FF1" w:rsidRPr="00245D0A" w:rsidRDefault="00B30FF1" w:rsidP="00B30FF1">
                        <w:pPr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</w:pPr>
                        <w:r w:rsidRPr="00245D0A"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line id="Line 52" o:spid="_x0000_s1031" style="position:absolute;flip:y;visibility:visible;mso-wrap-style:square" from="5355,7224" to="5355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4qCsQAAADaAAAADwAAAGRycy9kb3ducmV2LnhtbESPT4vCMBTE78J+h/CEvcg21YNKt1HK&#10;iqKHPfjv4O3RPNti81KaaOu33wgLHoeZ+Q2TLntTiwe1rrKsYBzFIIhzqysuFJyO6685COeRNdaW&#10;ScGTHCwXH4MUE2073tPj4AsRIOwSVFB63yRSurwkgy6yDXHwrrY16INsC6lb7ALc1HISx1NpsOKw&#10;UGJDPyXlt8PdKNjOzvXoMsm6X5M9N7fNZXXa745KfQ777BuEp96/w//trVYwhdeVc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HioKxAAAANoAAAAPAAAAAAAAAAAA&#10;AAAAAKECAABkcnMvZG93bnJldi54bWxQSwUGAAAAAAQABAD5AAAAkgMAAAAA&#10;" strokecolor="blue">
                  <v:stroke dashstyle="1 1" startarrow="oval" startarrowwidth="narrow" startarrowlength="short" endarrow="oval" endarrowwidth="narrow" endarrowlength="short"/>
                </v:line>
                <v:line id="Line 53" o:spid="_x0000_s1032" style="position:absolute;flip:y;visibility:visible;mso-wrap-style:square" from="5355,8011" to="6406,8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KPkcUAAADaAAAADwAAAGRycy9kb3ducmV2LnhtbESPT2vCQBTE7wW/w/IEL0U3zaGW6CrB&#10;UrGHHvzTg7dH9pkEd9+G7DaJ394tCB6HmfkNs1wP1oiOWl87VvA2S0AQF07XXCo4Hb+mHyB8QNZo&#10;HJOCG3lYr0YvS8y063lP3SGUIkLYZ6igCqHJpPRFRRb9zDXE0bu41mKIsi2lbrGPcGtkmiTv0mLN&#10;caHChjYVFdfDn1Wwm/+a13Oa9z82v22v2/Pnaf99VGoyHvIFiEBDeIYf7Z1WMIf/K/EG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KPkcUAAADaAAAADwAAAAAAAAAA&#10;AAAAAAChAgAAZHJzL2Rvd25yZXYueG1sUEsFBgAAAAAEAAQA+QAAAJMDAAAAAA==&#10;" strokecolor="blue">
                  <v:stroke dashstyle="1 1" startarrow="oval" startarrowwidth="narrow" startarrowlength="short" endarrow="oval" endarrowwidth="narrow" endarrowlength="short"/>
                </v:line>
                <v:line id="Line 54" o:spid="_x0000_s1033" style="position:absolute;flip:x y;visibility:visible;mso-wrap-style:square" from="5385,8349" to="5970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S7iMAAAADaAAAADwAAAGRycy9kb3ducmV2LnhtbERPTWvCQBC9F/wPywi91U09tCV1lRIR&#10;BOnBrSDehuyYhGZnY3aM6b/vHgSPj/e9WI2+VQP1sQls4HWWgSIug2u4MnD42bx8gIqC7LANTAb+&#10;KMJqOXlaYO7Cjfc0WKlUCuGYo4FapMu1jmVNHuMsdMSJO4feoyTYV9r1eEvhvtXzLHvTHhtODTV2&#10;VNRU/tqrNxAK+15sLnZvT8NR7HnXreX7ZMzzdPz6BCU0ykN8d2+dgbQ1XUk3QC/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ku4jAAAAA2gAAAA8AAAAAAAAAAAAAAAAA&#10;oQIAAGRycy9kb3ducmV2LnhtbFBLBQYAAAAABAAEAPkAAACOAwAAAAA=&#10;" strokecolor="blue">
                  <v:stroke dashstyle="1 1" startarrow="oval" startarrowwidth="narrow" startarrowlength="short" endarrow="oval" endarrowwidth="narrow" endarrowlength="short"/>
                </v:line>
                <v:line id="Line 55" o:spid="_x0000_s1034" style="position:absolute;visibility:visible;mso-wrap-style:square" from="4320,8011" to="5355,8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Tw18EAAADbAAAADwAAAGRycy9kb3ducmV2LnhtbERPS4vCMBC+C/6HMII3myqyLNUooiyI&#10;B0FXBW9DM31oMylNtu3++82C4G0+vucs172pREuNKy0rmEYxCOLU6pJzBZfvr8knCOeRNVaWScEv&#10;OVivhoMlJtp2fKL27HMRQtglqKDwvk6kdGlBBl1ka+LAZbYx6ANscqkb7EK4qeQsjj+kwZJDQ4E1&#10;bQtKn+cfo2C/vR7occuO2syncZuedll3fyg1HvWbBQhPvX+LX+69DvNn8P9LOE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JPDXwQAAANsAAAAPAAAAAAAAAAAAAAAA&#10;AKECAABkcnMvZG93bnJldi54bWxQSwUGAAAAAAQABAD5AAAAjwMAAAAA&#10;" strokecolor="blue">
                  <v:stroke dashstyle="1 1" startarrow="oval" startarrowwidth="narrow" startarrowlength="short" endarrow="oval" endarrowwidth="narrow" endarrowlength="short"/>
                </v:line>
                <v:oval id="Oval 56" o:spid="_x0000_s1035" style="position:absolute;left:5265;top:8221;width:173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Vw8QA&#10;AADbAAAADwAAAGRycy9kb3ducmV2LnhtbESPQWvCQBCF74L/YZmCN93UFC3RVURQROvB2Iu3ITtN&#10;QrOzYXfV+O+7QsHbDO+9b97Ml51pxI2cry0reB8lIIgLq2suFXyfN8NPED4ga2wsk4IHeVgu+r05&#10;Ztre+US3PJQiQthnqKAKoc2k9EVFBv3ItsRR+7HOYIirK6V2eI9w08hxkkykwZrjhQpbWldU/OZX&#10;Eylf1+1+mqcsP5rjwV3OPn2sC6UGb91qBiJQF17m//ROx/opPH+JA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FFcPEAAAA2wAAAA8AAAAAAAAAAAAAAAAAmAIAAGRycy9k&#10;b3ducmV2LnhtbFBLBQYAAAAABAAEAPUAAACJAwAAAAA=&#10;" fillcolor="red"/>
                <v:shape id="Text Box 57" o:spid="_x0000_s1036" type="#_x0000_t202" style="position:absolute;left:4725;top:8927;width:869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B30FF1" w:rsidRPr="00906EDE" w:rsidRDefault="00B30FF1" w:rsidP="00B30FF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54</w:t>
                        </w:r>
                        <w:r w:rsidRPr="00906EDE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58" o:spid="_x0000_s1037" type="#_x0000_t202" style="position:absolute;left:5438;top:8927;width:869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B30FF1" w:rsidRPr="00906EDE" w:rsidRDefault="00B30FF1" w:rsidP="00B30FF1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54</w:t>
                        </w:r>
                        <w:r w:rsidRPr="00906EDE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59" o:spid="_x0000_s1038" type="#_x0000_t202" style="position:absolute;left:5838;top:9180;width:86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xXVMYA&#10;AADbAAAADwAAAGRycy9kb3ducmV2LnhtbESPT2vCQBDF7wW/wzJCL6Vu7KFqmlVEKPVQLWpBehuy&#10;kz+YnQ3ZbYzfvnMQepvhvXnvN9lqcI3qqQu1ZwPTSQKKOPe25tLA9+n9eQ4qRGSLjWcycKMAq+Xo&#10;IcPU+isfqD/GUkkIhxQNVDG2qdYhr8hhmPiWWLTCdw6jrF2pbYdXCXeNfkmSV+2wZmmosKVNRfnl&#10;+OsM8Ec/LJ4+d7ef+dd+6w/FeVbj2ZjH8bB+AxVpiP/m+/XW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xXVMYAAADbAAAADwAAAAAAAAAAAAAAAACYAgAAZHJz&#10;L2Rvd25yZXYueG1sUEsFBgAAAAAEAAQA9QAAAIsDAAAAAA==&#10;" filled="f" stroked="f" strokecolor="blue">
                  <v:textbox>
                    <w:txbxContent>
                      <w:p w:rsidR="00B30FF1" w:rsidRPr="00245D0A" w:rsidRDefault="00B30FF1" w:rsidP="00B30FF1">
                        <w:pPr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60" o:spid="_x0000_s1039" type="#_x0000_t202" style="position:absolute;left:4920;top:8221;width:86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yz8QA&#10;AADbAAAADwAAAGRycy9kb3ducmV2LnhtbERPS2vCQBC+F/oflin0UuqmHjRJXaUUih58YCqItyE7&#10;JqHZ2ZDdxuTfu4LgbT6+58wWvalFR62rLCv4GEUgiHOrKy4UHH5/3mMQziNrrC2TgoEcLObPTzNM&#10;tb3wnrrMFyKEsEtRQel9k0rp8pIMupFtiAN3tq1BH2BbSN3iJYSbWo6jaCINVhwaSmzou6T8L/s3&#10;CnjZ9cnbejOc4t12Zffn47TCo1KvL/3XJwhPvX+I7+6VDvMTuP0SD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w8s/EAAAA2wAAAA8AAAAAAAAAAAAAAAAAmAIAAGRycy9k&#10;b3ducmV2LnhtbFBLBQYAAAAABAAEAPUAAACJAwAAAAA=&#10;" filled="f" stroked="f" strokecolor="blue">
                  <v:textbox>
                    <w:txbxContent>
                      <w:p w:rsidR="00B30FF1" w:rsidRPr="00245D0A" w:rsidRDefault="00B30FF1" w:rsidP="00B30FF1">
                        <w:pPr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800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Pr="00B30FF1" w:rsidRDefault="00B30FF1" w:rsidP="00B30FF1">
      <w:pPr>
        <w:rPr>
          <w:sz w:val="16"/>
          <w:szCs w:val="16"/>
        </w:rPr>
      </w:pPr>
    </w:p>
    <w:p w:rsidR="00B30FF1" w:rsidRDefault="00B30FF1" w:rsidP="00B30FF1">
      <w:pPr>
        <w:rPr>
          <w:b/>
        </w:rPr>
      </w:pPr>
      <w:r>
        <w:t xml:space="preserve">What is the distance from a vertex to the center of the </w:t>
      </w:r>
      <w:r w:rsidR="006C58CA">
        <w:t>p</w:t>
      </w:r>
      <w:r>
        <w:t xml:space="preserve">entagon?  That is, what is the distance between A and C?  </w:t>
      </w:r>
    </w:p>
    <w:p w:rsidR="00B30FF1" w:rsidRDefault="00B30FF1" w:rsidP="00B30FF1">
      <w:pPr>
        <w:rPr>
          <w:b/>
        </w:rPr>
      </w:pPr>
    </w:p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B30FF1" w:rsidRDefault="00B30FF1" w:rsidP="00B30FF1"/>
    <w:p w:rsidR="00AC51AE" w:rsidRPr="00B30FF1" w:rsidRDefault="006C58CA" w:rsidP="00AC51AE">
      <w:pPr>
        <w:rPr>
          <w:szCs w:val="24"/>
        </w:rPr>
      </w:pPr>
      <w:r>
        <w:rPr>
          <w:szCs w:val="24"/>
        </w:rPr>
        <w:t>7</w:t>
      </w:r>
      <w:r w:rsidR="00AC51AE" w:rsidRPr="00D56430">
        <w:rPr>
          <w:szCs w:val="24"/>
        </w:rPr>
        <w:t xml:space="preserve">. </w:t>
      </w:r>
      <w:r>
        <w:rPr>
          <w:szCs w:val="24"/>
        </w:rPr>
        <w:t xml:space="preserve"> </w:t>
      </w:r>
      <w:r w:rsidR="00AC51AE">
        <w:rPr>
          <w:szCs w:val="24"/>
        </w:rPr>
        <w:t xml:space="preserve">Two hikers leave </w:t>
      </w:r>
      <w:r w:rsidR="00B44F5E">
        <w:rPr>
          <w:szCs w:val="24"/>
        </w:rPr>
        <w:t>the same</w:t>
      </w:r>
      <w:r w:rsidR="00AC51AE">
        <w:rPr>
          <w:szCs w:val="24"/>
        </w:rPr>
        <w:t xml:space="preserve"> tent at a campground and go separate ways. One hiker </w:t>
      </w:r>
      <w:r w:rsidR="00B44F5E">
        <w:rPr>
          <w:szCs w:val="24"/>
        </w:rPr>
        <w:t xml:space="preserve">walks </w:t>
      </w:r>
      <w:r w:rsidR="00AC51AE">
        <w:rPr>
          <w:szCs w:val="24"/>
        </w:rPr>
        <w:t>9 miles</w:t>
      </w:r>
      <w:r w:rsidR="00B44F5E">
        <w:rPr>
          <w:szCs w:val="24"/>
        </w:rPr>
        <w:t xml:space="preserve"> directly south</w:t>
      </w:r>
      <w:r w:rsidR="00AC51AE">
        <w:rPr>
          <w:szCs w:val="24"/>
        </w:rPr>
        <w:t xml:space="preserve"> to Ashv</w:t>
      </w:r>
      <w:r w:rsidR="00B44F5E">
        <w:rPr>
          <w:szCs w:val="24"/>
        </w:rPr>
        <w:t>ille, and the other hiker walks</w:t>
      </w:r>
      <w:r w:rsidR="006A1228">
        <w:rPr>
          <w:szCs w:val="24"/>
        </w:rPr>
        <w:t xml:space="preserve"> </w:t>
      </w:r>
      <w:r w:rsidR="00B44F5E">
        <w:rPr>
          <w:szCs w:val="24"/>
        </w:rPr>
        <w:t xml:space="preserve">15 miles </w:t>
      </w:r>
      <w:r w:rsidR="00AC51AE">
        <w:rPr>
          <w:szCs w:val="24"/>
        </w:rPr>
        <w:t>directly north</w:t>
      </w:r>
      <w:r w:rsidR="004B387B">
        <w:rPr>
          <w:szCs w:val="24"/>
        </w:rPr>
        <w:t>we</w:t>
      </w:r>
      <w:r w:rsidR="00AC51AE">
        <w:rPr>
          <w:szCs w:val="24"/>
        </w:rPr>
        <w:t>st</w:t>
      </w:r>
      <w:r w:rsidR="00B30FF1">
        <w:rPr>
          <w:szCs w:val="24"/>
        </w:rPr>
        <w:t xml:space="preserve"> </w:t>
      </w:r>
      <w:r w:rsidR="00B44F5E">
        <w:rPr>
          <w:szCs w:val="24"/>
        </w:rPr>
        <w:t>(i.e., N45</w:t>
      </w:r>
      <w:r w:rsidR="00B44F5E">
        <w:rPr>
          <w:szCs w:val="24"/>
        </w:rPr>
        <w:sym w:font="Symbol" w:char="F0B0"/>
      </w:r>
      <w:r w:rsidR="004B387B">
        <w:rPr>
          <w:szCs w:val="24"/>
        </w:rPr>
        <w:t>W</w:t>
      </w:r>
      <w:r w:rsidR="00B44F5E">
        <w:rPr>
          <w:szCs w:val="24"/>
        </w:rPr>
        <w:t>)</w:t>
      </w:r>
      <w:r w:rsidR="00AC51AE">
        <w:rPr>
          <w:szCs w:val="24"/>
        </w:rPr>
        <w:t xml:space="preserve"> to Bellville. (Assume that the terrain is flat.) How far apart are Ashville and Bellville</w:t>
      </w:r>
      <w:r w:rsidR="00B30FF1">
        <w:rPr>
          <w:szCs w:val="24"/>
        </w:rPr>
        <w:t xml:space="preserve"> (by the most direct route)</w:t>
      </w:r>
      <w:r w:rsidR="00AC51AE">
        <w:rPr>
          <w:szCs w:val="24"/>
        </w:rPr>
        <w:t>?</w:t>
      </w:r>
      <w:r w:rsidR="00AC51AE">
        <w:t xml:space="preserve"> </w:t>
      </w:r>
      <w:r w:rsidR="00B44F5E" w:rsidRPr="00B30FF1">
        <w:rPr>
          <w:sz w:val="22"/>
          <w:szCs w:val="22"/>
        </w:rPr>
        <w:t>Round your answer to the nearest tenth of a mile.</w:t>
      </w:r>
    </w:p>
    <w:p w:rsidR="00AC51AE" w:rsidRDefault="00AC51AE" w:rsidP="00AC51AE"/>
    <w:p w:rsidR="00AC51AE" w:rsidRDefault="00AC51AE" w:rsidP="00AC51AE"/>
    <w:p w:rsidR="00B44F5E" w:rsidRDefault="00913F38" w:rsidP="00B30FF1">
      <w:pPr>
        <w:spacing w:after="200" w:line="276" w:lineRule="auto"/>
      </w:pPr>
      <w:r>
        <w:br w:type="page"/>
      </w:r>
    </w:p>
    <w:p w:rsidR="00AC51AE" w:rsidRPr="001B34ED" w:rsidRDefault="006C58CA" w:rsidP="00AC51AE">
      <w:pPr>
        <w:tabs>
          <w:tab w:val="left" w:pos="540"/>
        </w:tabs>
        <w:rPr>
          <w:szCs w:val="24"/>
        </w:rPr>
      </w:pPr>
      <w:r>
        <w:lastRenderedPageBreak/>
        <w:t>8</w:t>
      </w:r>
      <w:r w:rsidR="00AC51AE">
        <w:t xml:space="preserve">. </w:t>
      </w:r>
      <w:r w:rsidR="00AC51AE">
        <w:rPr>
          <w:sz w:val="20"/>
        </w:rPr>
        <w:t xml:space="preserve"> </w:t>
      </w:r>
      <w:r w:rsidR="00AC51AE">
        <w:t>Let</w:t>
      </w:r>
      <w:r w:rsidR="00AC51AE" w:rsidRPr="00CF0C9A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C51AE">
        <w:t xml:space="preserve"> </w:t>
      </w:r>
      <w:r w:rsidR="00AC51AE" w:rsidRPr="00CF0C9A">
        <w:t xml:space="preserve">= </w:t>
      </w:r>
      <w:r w:rsidR="00AC51AE" w:rsidRPr="00CF0C9A">
        <w:sym w:font="Symbol" w:char="F0E1"/>
      </w:r>
      <w:r w:rsidR="00AC51AE">
        <w:t>3</w:t>
      </w:r>
      <w:r w:rsidR="00AC51AE" w:rsidRPr="00CF0C9A">
        <w:t xml:space="preserve">, </w:t>
      </w:r>
      <w:r w:rsidR="00AC51AE">
        <w:t>1</w:t>
      </w:r>
      <w:r w:rsidR="00AC51AE" w:rsidRPr="00CF0C9A">
        <w:sym w:font="Symbol" w:char="F0F1"/>
      </w:r>
      <w:r w:rsidR="00AC51AE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="00AC51AE" w:rsidRPr="00CF0C9A">
        <w:t xml:space="preserve"> = </w:t>
      </w:r>
      <w:r w:rsidR="00AC51AE" w:rsidRPr="00CF0C9A">
        <w:sym w:font="Symbol" w:char="F0E1"/>
      </w:r>
      <w:r w:rsidR="00AC51AE">
        <w:t>2</w:t>
      </w:r>
      <w:r w:rsidR="00AC51AE" w:rsidRPr="00CF0C9A">
        <w:t>, –</w:t>
      </w:r>
      <w:r w:rsidR="00AC51AE">
        <w:t xml:space="preserve"> 4</w:t>
      </w:r>
      <w:r w:rsidR="00AC51AE" w:rsidRPr="00CF0C9A">
        <w:sym w:font="Symbol" w:char="F0F1"/>
      </w:r>
      <w:r w:rsidR="00AC51AE">
        <w:rPr>
          <w:sz w:val="20"/>
        </w:rPr>
        <w:t xml:space="preserve">. </w:t>
      </w:r>
      <w:r w:rsidR="00B95AC2">
        <w:rPr>
          <w:sz w:val="20"/>
        </w:rPr>
        <w:t xml:space="preserve">   </w:t>
      </w:r>
      <w:r w:rsidR="001B34ED">
        <w:rPr>
          <w:sz w:val="20"/>
        </w:rPr>
        <w:t xml:space="preserve"> </w:t>
      </w:r>
    </w:p>
    <w:p w:rsidR="00AC51AE" w:rsidRDefault="00AC51AE" w:rsidP="00AC51AE">
      <w:pPr>
        <w:tabs>
          <w:tab w:val="left" w:pos="540"/>
        </w:tabs>
        <w:rPr>
          <w:sz w:val="20"/>
        </w:rPr>
      </w:pPr>
    </w:p>
    <w:p w:rsidR="00AC51AE" w:rsidRPr="00942120" w:rsidRDefault="00AC51AE" w:rsidP="00AC51AE">
      <w:pPr>
        <w:tabs>
          <w:tab w:val="left" w:pos="540"/>
        </w:tabs>
      </w:pPr>
      <w:r w:rsidRPr="00942120">
        <w:t>(a) Which of the following graphs shows these two vectors?</w:t>
      </w:r>
      <w:r>
        <w:t xml:space="preserve"> Choose I, II, III, or IV.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  <w:gridCol w:w="2520"/>
        <w:gridCol w:w="2406"/>
      </w:tblGrid>
      <w:tr w:rsidR="00AC51AE" w:rsidRPr="00192456" w:rsidTr="00886929">
        <w:tc>
          <w:tcPr>
            <w:tcW w:w="2448" w:type="dxa"/>
          </w:tcPr>
          <w:p w:rsidR="00AC51AE" w:rsidRPr="00192456" w:rsidRDefault="00AC51AE" w:rsidP="00886929">
            <w:pPr>
              <w:tabs>
                <w:tab w:val="left" w:pos="540"/>
              </w:tabs>
              <w:jc w:val="center"/>
              <w:rPr>
                <w:sz w:val="20"/>
              </w:rPr>
            </w:pPr>
            <w:r w:rsidRPr="00192456">
              <w:rPr>
                <w:sz w:val="20"/>
              </w:rPr>
              <w:t>(I)</w:t>
            </w:r>
          </w:p>
        </w:tc>
        <w:tc>
          <w:tcPr>
            <w:tcW w:w="2520" w:type="dxa"/>
          </w:tcPr>
          <w:p w:rsidR="00AC51AE" w:rsidRPr="00192456" w:rsidRDefault="00AC51AE" w:rsidP="00886929">
            <w:pPr>
              <w:tabs>
                <w:tab w:val="left" w:pos="540"/>
              </w:tabs>
              <w:jc w:val="center"/>
              <w:rPr>
                <w:sz w:val="20"/>
              </w:rPr>
            </w:pPr>
            <w:r w:rsidRPr="00192456">
              <w:rPr>
                <w:sz w:val="20"/>
              </w:rPr>
              <w:t>(II)</w:t>
            </w:r>
          </w:p>
        </w:tc>
        <w:tc>
          <w:tcPr>
            <w:tcW w:w="2520" w:type="dxa"/>
          </w:tcPr>
          <w:p w:rsidR="00AC51AE" w:rsidRPr="00192456" w:rsidRDefault="00AC51AE" w:rsidP="00886929">
            <w:pPr>
              <w:tabs>
                <w:tab w:val="left" w:pos="540"/>
              </w:tabs>
              <w:jc w:val="center"/>
              <w:rPr>
                <w:sz w:val="20"/>
              </w:rPr>
            </w:pPr>
            <w:r w:rsidRPr="00192456">
              <w:rPr>
                <w:sz w:val="20"/>
              </w:rPr>
              <w:t>(III)</w:t>
            </w:r>
          </w:p>
        </w:tc>
        <w:tc>
          <w:tcPr>
            <w:tcW w:w="2376" w:type="dxa"/>
          </w:tcPr>
          <w:p w:rsidR="00AC51AE" w:rsidRPr="00192456" w:rsidRDefault="00AC51AE" w:rsidP="00886929">
            <w:pPr>
              <w:tabs>
                <w:tab w:val="left" w:pos="540"/>
              </w:tabs>
              <w:jc w:val="center"/>
              <w:rPr>
                <w:sz w:val="20"/>
              </w:rPr>
            </w:pPr>
            <w:r w:rsidRPr="00192456">
              <w:rPr>
                <w:sz w:val="20"/>
              </w:rPr>
              <w:t>(IV)</w:t>
            </w:r>
          </w:p>
        </w:tc>
      </w:tr>
      <w:tr w:rsidR="00AC51AE" w:rsidRPr="00192456" w:rsidTr="00886929">
        <w:tc>
          <w:tcPr>
            <w:tcW w:w="2448" w:type="dxa"/>
          </w:tcPr>
          <w:p w:rsidR="00AC51AE" w:rsidRPr="00192456" w:rsidRDefault="00AC51AE" w:rsidP="00886929">
            <w:pPr>
              <w:tabs>
                <w:tab w:val="left" w:pos="540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97000" cy="2387600"/>
                  <wp:effectExtent l="19050" t="0" r="0" b="0"/>
                  <wp:docPr id="10" name="Picture 1" descr="e2P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2P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AC51AE" w:rsidRPr="00192456" w:rsidRDefault="00AC51AE" w:rsidP="00886929">
            <w:pPr>
              <w:tabs>
                <w:tab w:val="left" w:pos="540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71600" cy="2387600"/>
                  <wp:effectExtent l="19050" t="0" r="0" b="0"/>
                  <wp:docPr id="11" name="Picture 2" descr="e2VectorsWro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2VectorsWro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AC51AE" w:rsidRPr="00192456" w:rsidRDefault="00B44F5E" w:rsidP="00886929">
            <w:pPr>
              <w:tabs>
                <w:tab w:val="left" w:pos="540"/>
              </w:tabs>
              <w:rPr>
                <w:sz w:val="20"/>
              </w:rPr>
            </w:pPr>
            <w:r w:rsidRPr="00B44F5E">
              <w:rPr>
                <w:noProof/>
                <w:sz w:val="20"/>
              </w:rPr>
              <w:drawing>
                <wp:inline distT="0" distB="0" distL="0" distR="0">
                  <wp:extent cx="1358900" cy="2387600"/>
                  <wp:effectExtent l="19050" t="0" r="0" b="0"/>
                  <wp:docPr id="15" name="Picture 3" descr="e2Vector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2Vector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AC51AE" w:rsidRPr="00192456" w:rsidRDefault="00B44F5E" w:rsidP="00886929">
            <w:pPr>
              <w:tabs>
                <w:tab w:val="left" w:pos="540"/>
              </w:tabs>
              <w:rPr>
                <w:sz w:val="20"/>
              </w:rPr>
            </w:pPr>
            <w:r w:rsidRPr="00B44F5E">
              <w:rPr>
                <w:noProof/>
                <w:sz w:val="20"/>
              </w:rPr>
              <w:drawing>
                <wp:inline distT="0" distB="0" distL="0" distR="0">
                  <wp:extent cx="1371600" cy="2387600"/>
                  <wp:effectExtent l="19050" t="0" r="0" b="0"/>
                  <wp:docPr id="16" name="Picture 4" descr="e2vectorswr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2vectorswr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1AE" w:rsidRPr="00095E8B" w:rsidRDefault="00AC51AE" w:rsidP="00AC51AE">
      <w:pPr>
        <w:tabs>
          <w:tab w:val="left" w:pos="540"/>
        </w:tabs>
        <w:rPr>
          <w:sz w:val="20"/>
        </w:rPr>
      </w:pPr>
    </w:p>
    <w:p w:rsidR="00AC51AE" w:rsidRDefault="00AC51AE" w:rsidP="00AC51AE">
      <w:pPr>
        <w:tabs>
          <w:tab w:val="left" w:pos="360"/>
        </w:tabs>
      </w:pPr>
      <w:r>
        <w:t>(b</w:t>
      </w:r>
      <w:r w:rsidRPr="0030385C">
        <w:t>)</w:t>
      </w:r>
      <w:r w:rsidRPr="0030385C">
        <w:tab/>
      </w:r>
      <w:r w:rsidR="00E35FBC">
        <w:t>Find</w:t>
      </w:r>
      <w:r>
        <w:t xml:space="preserve">  5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30385C">
        <w:t xml:space="preserve"> </w:t>
      </w:r>
      <w:r>
        <w:t>+</w:t>
      </w:r>
      <w:r w:rsidRPr="0030385C">
        <w:t xml:space="preserve"> </w:t>
      </w:r>
      <w:r>
        <w:t>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t xml:space="preserve"> and state the result in component form. </w:t>
      </w:r>
    </w:p>
    <w:p w:rsidR="00AC51AE" w:rsidRDefault="00AC51AE" w:rsidP="00AC51AE">
      <w:pPr>
        <w:tabs>
          <w:tab w:val="left" w:pos="540"/>
        </w:tabs>
      </w:pPr>
    </w:p>
    <w:p w:rsidR="00B95AC2" w:rsidRDefault="00B95AC2" w:rsidP="00AC51AE">
      <w:pPr>
        <w:tabs>
          <w:tab w:val="left" w:pos="540"/>
        </w:tabs>
      </w:pPr>
    </w:p>
    <w:p w:rsidR="00B95AC2" w:rsidRDefault="00B95AC2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</w:p>
    <w:p w:rsidR="006C58CA" w:rsidRDefault="006C58CA" w:rsidP="00AC51AE">
      <w:pPr>
        <w:tabs>
          <w:tab w:val="left" w:pos="540"/>
        </w:tabs>
      </w:pPr>
      <w:r>
        <w:t xml:space="preserve">9. </w:t>
      </w:r>
    </w:p>
    <w:p w:rsidR="00AC51AE" w:rsidRPr="00DB1823" w:rsidRDefault="006C58CA" w:rsidP="00AC51AE">
      <w:pPr>
        <w:tabs>
          <w:tab w:val="left" w:pos="540"/>
        </w:tabs>
      </w:pPr>
      <w:r>
        <w:t>(a)  Let</w:t>
      </w:r>
      <w:r w:rsidR="00AC51AE"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</w:t>
      </w:r>
      <w:r w:rsidRPr="00CF0C9A">
        <w:t xml:space="preserve">= </w:t>
      </w:r>
      <w:r w:rsidRPr="00CF0C9A">
        <w:sym w:font="Symbol" w:char="F0E1"/>
      </w:r>
      <w:r>
        <w:t>-2</w:t>
      </w:r>
      <w:r w:rsidRPr="00CF0C9A">
        <w:t xml:space="preserve">, </w:t>
      </w:r>
      <w:r>
        <w:t>7</w:t>
      </w:r>
      <w:r w:rsidRPr="00CF0C9A">
        <w:sym w:font="Symbol" w:char="F0F1"/>
      </w:r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Pr="00CF0C9A">
        <w:t xml:space="preserve"> = </w:t>
      </w:r>
      <w:r w:rsidRPr="00CF0C9A">
        <w:sym w:font="Symbol" w:char="F0E1"/>
      </w:r>
      <w:r>
        <w:t>6</w:t>
      </w:r>
      <w:r w:rsidRPr="00CF0C9A">
        <w:t>, –</w:t>
      </w:r>
      <w:r>
        <w:t xml:space="preserve"> 4</w:t>
      </w:r>
      <w:r w:rsidRPr="00CF0C9A">
        <w:sym w:font="Symbol" w:char="F0F1"/>
      </w:r>
      <w:r>
        <w:rPr>
          <w:sz w:val="20"/>
        </w:rPr>
        <w:t>.</w:t>
      </w:r>
      <w:r>
        <w:rPr>
          <w:sz w:val="20"/>
        </w:rPr>
        <w:t xml:space="preserve"> </w:t>
      </w:r>
      <w:r w:rsidR="001B34ED">
        <w:t>State</w:t>
      </w:r>
      <w:r w:rsidR="00AC51AE">
        <w:t xml:space="preserve"> t</w:t>
      </w:r>
      <w:r w:rsidR="00AC51AE" w:rsidRPr="00DB1823">
        <w:t xml:space="preserve">he </w:t>
      </w:r>
      <w:r w:rsidR="00B95AC2">
        <w:t xml:space="preserve">exact </w:t>
      </w:r>
      <w:r w:rsidR="00AC51AE">
        <w:t>magnitude (</w:t>
      </w:r>
      <w:r w:rsidR="00AC51AE" w:rsidRPr="00DB1823">
        <w:t>length</w:t>
      </w:r>
      <w:r w:rsidR="00AC51AE">
        <w:t>)</w:t>
      </w:r>
      <w:r w:rsidR="00AC51AE" w:rsidRPr="00DB1823">
        <w:t xml:space="preserve">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AC51AE" w:rsidRPr="00DB1823">
        <w:rPr>
          <w:b/>
        </w:rPr>
        <w:t xml:space="preserve"> </w:t>
      </w:r>
      <w:r w:rsidR="00AC51AE" w:rsidRPr="00DB1823">
        <w:t xml:space="preserve">and the </w:t>
      </w:r>
      <w:r w:rsidR="00B95AC2">
        <w:t xml:space="preserve">exact </w:t>
      </w:r>
      <w:r w:rsidR="00AC51AE">
        <w:t>magnitude</w:t>
      </w:r>
      <w:r w:rsidR="00AC51AE" w:rsidRPr="00DB1823">
        <w:t xml:space="preserve"> </w:t>
      </w:r>
      <w:proofErr w:type="gramStart"/>
      <w:r w:rsidR="00AC51AE" w:rsidRPr="00DB1823">
        <w:t xml:space="preserve">of </w:t>
      </w:r>
      <w:proofErr w:type="gramEnd"/>
      <m:oMath>
        <m:r>
          <w:rPr>
            <w:rFonts w:ascii="Cambria Math" w:hAnsi="Cambria Math"/>
          </w:rPr>
          <m:t xml:space="preserve">     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="00AC51AE">
        <w:rPr>
          <w:b/>
        </w:rPr>
        <w:t>.</w:t>
      </w:r>
    </w:p>
    <w:p w:rsidR="00AC51AE" w:rsidRDefault="00AC51AE" w:rsidP="00AC51AE">
      <w:pPr>
        <w:tabs>
          <w:tab w:val="left" w:pos="540"/>
        </w:tabs>
      </w:pPr>
    </w:p>
    <w:p w:rsidR="001B34ED" w:rsidRDefault="001B34ED" w:rsidP="00AC51AE">
      <w:pPr>
        <w:tabs>
          <w:tab w:val="left" w:pos="540"/>
        </w:tabs>
      </w:pPr>
    </w:p>
    <w:p w:rsidR="00B95AC2" w:rsidRDefault="00B95AC2" w:rsidP="00AC51AE">
      <w:pPr>
        <w:tabs>
          <w:tab w:val="left" w:pos="540"/>
        </w:tabs>
      </w:pPr>
    </w:p>
    <w:p w:rsidR="00B95AC2" w:rsidRDefault="00B95AC2" w:rsidP="00AC51AE">
      <w:pPr>
        <w:tabs>
          <w:tab w:val="left" w:pos="540"/>
        </w:tabs>
      </w:pPr>
    </w:p>
    <w:p w:rsidR="00B95AC2" w:rsidRDefault="00B95AC2" w:rsidP="00AC51AE">
      <w:pPr>
        <w:tabs>
          <w:tab w:val="left" w:pos="540"/>
        </w:tabs>
      </w:pPr>
    </w:p>
    <w:p w:rsidR="001B34ED" w:rsidRDefault="001B34ED" w:rsidP="00AC51AE">
      <w:pPr>
        <w:tabs>
          <w:tab w:val="left" w:pos="540"/>
        </w:tabs>
      </w:pPr>
    </w:p>
    <w:p w:rsidR="00AC51AE" w:rsidRDefault="00AC51AE" w:rsidP="00AC51AE">
      <w:pPr>
        <w:tabs>
          <w:tab w:val="left" w:pos="540"/>
        </w:tabs>
      </w:pPr>
      <w:r>
        <w:t>(</w:t>
      </w:r>
      <w:r w:rsidR="006C58CA">
        <w:t>b</w:t>
      </w:r>
      <w:r>
        <w:t xml:space="preserve">) </w:t>
      </w:r>
      <w:r w:rsidR="001B34ED">
        <w:t xml:space="preserve"> State</w:t>
      </w:r>
      <w:r w:rsidR="00E35FBC">
        <w:t xml:space="preserve"> the dot product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E35FBC" w:rsidRPr="00DB1823">
        <w:t xml:space="preserve"> </w:t>
      </w:r>
      <w:r w:rsidR="00E35FBC">
        <w:sym w:font="Symbol" w:char="F0D7"/>
      </w:r>
      <w:r w:rsidR="00E35FBC" w:rsidRPr="00DB1823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="00B30FF1">
        <w:t>.</w:t>
      </w:r>
    </w:p>
    <w:p w:rsidR="001B34ED" w:rsidRDefault="001B34ED" w:rsidP="00AC51AE">
      <w:pPr>
        <w:tabs>
          <w:tab w:val="left" w:pos="540"/>
        </w:tabs>
      </w:pPr>
    </w:p>
    <w:p w:rsidR="00B95AC2" w:rsidRDefault="00B95AC2">
      <w:pPr>
        <w:spacing w:after="200" w:line="276" w:lineRule="auto"/>
      </w:pPr>
      <w:r>
        <w:br w:type="page"/>
      </w:r>
    </w:p>
    <w:p w:rsidR="00AC51AE" w:rsidRDefault="006C58CA" w:rsidP="00AC51AE">
      <w:pPr>
        <w:tabs>
          <w:tab w:val="left" w:pos="540"/>
        </w:tabs>
      </w:pPr>
      <w:r>
        <w:lastRenderedPageBreak/>
        <w:t xml:space="preserve">10.  Let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</w:t>
      </w:r>
      <w:r w:rsidRPr="00CF0C9A">
        <w:t xml:space="preserve">= </w:t>
      </w:r>
      <w:r w:rsidRPr="00CF0C9A">
        <w:sym w:font="Symbol" w:char="F0E1"/>
      </w:r>
      <w:r>
        <w:t>-2</w:t>
      </w:r>
      <w:r w:rsidRPr="00CF0C9A">
        <w:t xml:space="preserve">, </w:t>
      </w:r>
      <w:r>
        <w:t>7</w:t>
      </w:r>
      <w:r w:rsidRPr="00CF0C9A">
        <w:sym w:font="Symbol" w:char="F0F1"/>
      </w:r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Pr="00CF0C9A">
        <w:t xml:space="preserve"> = </w:t>
      </w:r>
      <w:r w:rsidRPr="00CF0C9A">
        <w:sym w:font="Symbol" w:char="F0E1"/>
      </w:r>
      <w:r>
        <w:t>6</w:t>
      </w:r>
      <w:r w:rsidRPr="00CF0C9A">
        <w:t>, –</w:t>
      </w:r>
      <w:r>
        <w:t xml:space="preserve"> 4</w:t>
      </w:r>
      <w:r w:rsidRPr="00CF0C9A">
        <w:sym w:font="Symbol" w:char="F0F1"/>
      </w:r>
      <w:r>
        <w:t xml:space="preserve">. </w:t>
      </w:r>
      <w:r w:rsidR="00AC51AE">
        <w:t xml:space="preserve"> </w:t>
      </w:r>
      <w:r w:rsidR="00E35FBC"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proj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 xml:space="preserve"> w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sub>
        </m:sSub>
        <m: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)</m:t>
        </m:r>
      </m:oMath>
      <w:r w:rsidR="00E35FBC">
        <w:t xml:space="preserve"> in component form.</w:t>
      </w:r>
      <w:r w:rsidR="00B95AC2">
        <w:t xml:space="preserve"> Give exact values.</w:t>
      </w:r>
      <w:r w:rsidR="001B34ED" w:rsidRPr="001B34ED">
        <w:rPr>
          <w:b/>
        </w:rPr>
        <w:t xml:space="preserve"> </w:t>
      </w:r>
    </w:p>
    <w:p w:rsidR="00AC51AE" w:rsidRDefault="00AC51AE" w:rsidP="00AC51AE">
      <w:pPr>
        <w:tabs>
          <w:tab w:val="left" w:pos="360"/>
        </w:tabs>
      </w:pPr>
      <w:bookmarkStart w:id="0" w:name="_GoBack"/>
      <w:bookmarkEnd w:id="0"/>
    </w:p>
    <w:p w:rsidR="001B34ED" w:rsidRDefault="001B34ED" w:rsidP="00AC51AE">
      <w:pPr>
        <w:tabs>
          <w:tab w:val="left" w:pos="360"/>
        </w:tabs>
      </w:pPr>
    </w:p>
    <w:p w:rsidR="001B34ED" w:rsidRDefault="001B34ED" w:rsidP="00AC51AE">
      <w:pPr>
        <w:tabs>
          <w:tab w:val="left" w:pos="360"/>
        </w:tabs>
      </w:pPr>
    </w:p>
    <w:p w:rsidR="001B34ED" w:rsidRDefault="001B34ED" w:rsidP="00AC51AE">
      <w:pPr>
        <w:tabs>
          <w:tab w:val="left" w:pos="360"/>
        </w:tabs>
      </w:pPr>
    </w:p>
    <w:p w:rsidR="001B34ED" w:rsidRDefault="001B34ED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B95AC2" w:rsidRDefault="00B95AC2" w:rsidP="00AC51AE">
      <w:pPr>
        <w:tabs>
          <w:tab w:val="left" w:pos="360"/>
        </w:tabs>
      </w:pPr>
    </w:p>
    <w:p w:rsidR="00AC51AE" w:rsidRPr="00AC51AE" w:rsidRDefault="00AC51AE" w:rsidP="00AC51AE">
      <w:pPr>
        <w:tabs>
          <w:tab w:val="left" w:pos="360"/>
        </w:tabs>
      </w:pPr>
      <w:r w:rsidRPr="0030385C">
        <w:t>(</w:t>
      </w:r>
      <w:r w:rsidR="001B34ED">
        <w:t>f</w:t>
      </w:r>
      <w:r w:rsidRPr="0030385C">
        <w:t>)</w:t>
      </w:r>
      <w:r w:rsidRPr="0030385C">
        <w:tab/>
      </w:r>
      <w:r>
        <w:t xml:space="preserve">Determine </w:t>
      </w:r>
      <w:r w:rsidRPr="0030385C">
        <w:t xml:space="preserve">the angle between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30385C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rPr>
          <w:b/>
        </w:rPr>
        <w:t xml:space="preserve">.  </w:t>
      </w:r>
      <w:r w:rsidR="00886929" w:rsidRPr="005E6ED0">
        <w:rPr>
          <w:b/>
        </w:rPr>
        <w:t>Show work.</w:t>
      </w:r>
      <w:r>
        <w:rPr>
          <w:b/>
        </w:rPr>
        <w:t xml:space="preserve"> </w:t>
      </w:r>
      <w:r w:rsidRPr="00AC51AE">
        <w:t xml:space="preserve">Write the </w:t>
      </w:r>
      <w:r w:rsidR="00886929" w:rsidRPr="00886929">
        <w:rPr>
          <w:b/>
        </w:rPr>
        <w:t xml:space="preserve">exact </w:t>
      </w:r>
      <w:r w:rsidRPr="00886929">
        <w:rPr>
          <w:b/>
        </w:rPr>
        <w:t>angle</w:t>
      </w:r>
      <w:r w:rsidRPr="00AC51AE">
        <w:t xml:space="preserve"> as the arccosine of an appropriate number. Also, use a calculator to </w:t>
      </w:r>
      <w:r w:rsidRPr="00886929">
        <w:rPr>
          <w:b/>
        </w:rPr>
        <w:t>approximate</w:t>
      </w:r>
      <w:r w:rsidRPr="00AC51AE">
        <w:t xml:space="preserve"> the value of the angle, ro</w:t>
      </w:r>
      <w:r w:rsidRPr="00D35D77">
        <w:t>und</w:t>
      </w:r>
      <w:r>
        <w:t>ing</w:t>
      </w:r>
      <w:r w:rsidRPr="00D35D77">
        <w:t xml:space="preserve"> the result to the nearest degree. </w:t>
      </w:r>
    </w:p>
    <w:p w:rsidR="00AC2A72" w:rsidRPr="00AC2A72" w:rsidRDefault="00AC2A72" w:rsidP="00AC2A72"/>
    <w:sectPr w:rsidR="00AC2A72" w:rsidRPr="00AC2A72" w:rsidSect="00DD64EA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4147"/>
    <w:multiLevelType w:val="hybridMultilevel"/>
    <w:tmpl w:val="C390E3D0"/>
    <w:lvl w:ilvl="0" w:tplc="F146D4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7"/>
    <w:rsid w:val="00017F46"/>
    <w:rsid w:val="00056D54"/>
    <w:rsid w:val="0006352C"/>
    <w:rsid w:val="00066260"/>
    <w:rsid w:val="000A7499"/>
    <w:rsid w:val="000B0EF0"/>
    <w:rsid w:val="000C0731"/>
    <w:rsid w:val="000E66C0"/>
    <w:rsid w:val="00105532"/>
    <w:rsid w:val="00123AC8"/>
    <w:rsid w:val="00125046"/>
    <w:rsid w:val="00126A8D"/>
    <w:rsid w:val="00127552"/>
    <w:rsid w:val="0014115A"/>
    <w:rsid w:val="0016242A"/>
    <w:rsid w:val="001869C9"/>
    <w:rsid w:val="001B34ED"/>
    <w:rsid w:val="001D20F7"/>
    <w:rsid w:val="001E079D"/>
    <w:rsid w:val="001F452F"/>
    <w:rsid w:val="00200508"/>
    <w:rsid w:val="00202D65"/>
    <w:rsid w:val="002054D4"/>
    <w:rsid w:val="00212213"/>
    <w:rsid w:val="002241AE"/>
    <w:rsid w:val="00237410"/>
    <w:rsid w:val="00296455"/>
    <w:rsid w:val="002C08BC"/>
    <w:rsid w:val="002C479B"/>
    <w:rsid w:val="002D1EE3"/>
    <w:rsid w:val="002D7E15"/>
    <w:rsid w:val="00310F58"/>
    <w:rsid w:val="0031201C"/>
    <w:rsid w:val="00312FDA"/>
    <w:rsid w:val="00337AF0"/>
    <w:rsid w:val="00350EC3"/>
    <w:rsid w:val="003569F0"/>
    <w:rsid w:val="0038347B"/>
    <w:rsid w:val="0038512C"/>
    <w:rsid w:val="003A5799"/>
    <w:rsid w:val="003B258A"/>
    <w:rsid w:val="00403478"/>
    <w:rsid w:val="00430A9F"/>
    <w:rsid w:val="00441418"/>
    <w:rsid w:val="004441CD"/>
    <w:rsid w:val="00444900"/>
    <w:rsid w:val="00463D76"/>
    <w:rsid w:val="0048009A"/>
    <w:rsid w:val="004B08E9"/>
    <w:rsid w:val="004B387B"/>
    <w:rsid w:val="004E4B79"/>
    <w:rsid w:val="004F7DAA"/>
    <w:rsid w:val="005113E9"/>
    <w:rsid w:val="0051579C"/>
    <w:rsid w:val="00515DB0"/>
    <w:rsid w:val="00517CD3"/>
    <w:rsid w:val="00541D46"/>
    <w:rsid w:val="00553F57"/>
    <w:rsid w:val="00564AE0"/>
    <w:rsid w:val="005668D1"/>
    <w:rsid w:val="00567B6D"/>
    <w:rsid w:val="00591209"/>
    <w:rsid w:val="005A4893"/>
    <w:rsid w:val="005A6C49"/>
    <w:rsid w:val="005A72C4"/>
    <w:rsid w:val="005B1502"/>
    <w:rsid w:val="005B24B7"/>
    <w:rsid w:val="005B40A2"/>
    <w:rsid w:val="005D49F8"/>
    <w:rsid w:val="005E0C6B"/>
    <w:rsid w:val="006051BA"/>
    <w:rsid w:val="006277EC"/>
    <w:rsid w:val="0064317D"/>
    <w:rsid w:val="00660607"/>
    <w:rsid w:val="0066498F"/>
    <w:rsid w:val="00686999"/>
    <w:rsid w:val="006A1228"/>
    <w:rsid w:val="006C1407"/>
    <w:rsid w:val="006C58CA"/>
    <w:rsid w:val="006E005A"/>
    <w:rsid w:val="006F7AC4"/>
    <w:rsid w:val="0070260C"/>
    <w:rsid w:val="0071189F"/>
    <w:rsid w:val="007218F6"/>
    <w:rsid w:val="00727CAE"/>
    <w:rsid w:val="00775C7F"/>
    <w:rsid w:val="00777CB9"/>
    <w:rsid w:val="00785692"/>
    <w:rsid w:val="007B3FE4"/>
    <w:rsid w:val="007E3CC7"/>
    <w:rsid w:val="00800918"/>
    <w:rsid w:val="00801EA3"/>
    <w:rsid w:val="0080303A"/>
    <w:rsid w:val="00803E13"/>
    <w:rsid w:val="0080413B"/>
    <w:rsid w:val="008217D8"/>
    <w:rsid w:val="00822740"/>
    <w:rsid w:val="008410B5"/>
    <w:rsid w:val="0085285F"/>
    <w:rsid w:val="00880F7F"/>
    <w:rsid w:val="00886929"/>
    <w:rsid w:val="00897A26"/>
    <w:rsid w:val="008A1FD9"/>
    <w:rsid w:val="008C2BCD"/>
    <w:rsid w:val="008F3687"/>
    <w:rsid w:val="00910857"/>
    <w:rsid w:val="009112CD"/>
    <w:rsid w:val="00913F38"/>
    <w:rsid w:val="00915BBE"/>
    <w:rsid w:val="00935AC9"/>
    <w:rsid w:val="00962080"/>
    <w:rsid w:val="009741EC"/>
    <w:rsid w:val="00980470"/>
    <w:rsid w:val="009830B4"/>
    <w:rsid w:val="0099735E"/>
    <w:rsid w:val="009A25C8"/>
    <w:rsid w:val="009B3CFC"/>
    <w:rsid w:val="009B4DE5"/>
    <w:rsid w:val="009C139B"/>
    <w:rsid w:val="009E3525"/>
    <w:rsid w:val="009E3F7D"/>
    <w:rsid w:val="009F0593"/>
    <w:rsid w:val="00A01433"/>
    <w:rsid w:val="00A2588E"/>
    <w:rsid w:val="00A52DE5"/>
    <w:rsid w:val="00A56A2C"/>
    <w:rsid w:val="00A63363"/>
    <w:rsid w:val="00A80084"/>
    <w:rsid w:val="00A87898"/>
    <w:rsid w:val="00A87FBA"/>
    <w:rsid w:val="00AA6A17"/>
    <w:rsid w:val="00AC1DA1"/>
    <w:rsid w:val="00AC2A72"/>
    <w:rsid w:val="00AC51AE"/>
    <w:rsid w:val="00AE559C"/>
    <w:rsid w:val="00AF2244"/>
    <w:rsid w:val="00B20087"/>
    <w:rsid w:val="00B273E0"/>
    <w:rsid w:val="00B30FF1"/>
    <w:rsid w:val="00B40362"/>
    <w:rsid w:val="00B44F5E"/>
    <w:rsid w:val="00B574A7"/>
    <w:rsid w:val="00B72E0D"/>
    <w:rsid w:val="00B903DF"/>
    <w:rsid w:val="00B95AC2"/>
    <w:rsid w:val="00BA5138"/>
    <w:rsid w:val="00BB152E"/>
    <w:rsid w:val="00BC2EC1"/>
    <w:rsid w:val="00BC787C"/>
    <w:rsid w:val="00BD123F"/>
    <w:rsid w:val="00BD33C7"/>
    <w:rsid w:val="00BD342B"/>
    <w:rsid w:val="00BD43AF"/>
    <w:rsid w:val="00BE7328"/>
    <w:rsid w:val="00BE73C4"/>
    <w:rsid w:val="00C00D60"/>
    <w:rsid w:val="00C036EB"/>
    <w:rsid w:val="00C22A91"/>
    <w:rsid w:val="00C55520"/>
    <w:rsid w:val="00C76160"/>
    <w:rsid w:val="00C84586"/>
    <w:rsid w:val="00C90DED"/>
    <w:rsid w:val="00C95E8A"/>
    <w:rsid w:val="00CB40EE"/>
    <w:rsid w:val="00CF1EA2"/>
    <w:rsid w:val="00D00086"/>
    <w:rsid w:val="00D150C3"/>
    <w:rsid w:val="00D33443"/>
    <w:rsid w:val="00D41993"/>
    <w:rsid w:val="00D4667C"/>
    <w:rsid w:val="00D54E22"/>
    <w:rsid w:val="00D570BF"/>
    <w:rsid w:val="00D668E8"/>
    <w:rsid w:val="00D739E1"/>
    <w:rsid w:val="00DA3FD6"/>
    <w:rsid w:val="00DC4DA4"/>
    <w:rsid w:val="00DC52DD"/>
    <w:rsid w:val="00DD633F"/>
    <w:rsid w:val="00DD64EA"/>
    <w:rsid w:val="00DE2993"/>
    <w:rsid w:val="00DE7F21"/>
    <w:rsid w:val="00E10DE5"/>
    <w:rsid w:val="00E12189"/>
    <w:rsid w:val="00E332DD"/>
    <w:rsid w:val="00E35FBC"/>
    <w:rsid w:val="00E44190"/>
    <w:rsid w:val="00E747DA"/>
    <w:rsid w:val="00E80E46"/>
    <w:rsid w:val="00E87080"/>
    <w:rsid w:val="00E950D8"/>
    <w:rsid w:val="00EB5F15"/>
    <w:rsid w:val="00EC02A8"/>
    <w:rsid w:val="00EC117A"/>
    <w:rsid w:val="00ED141F"/>
    <w:rsid w:val="00ED5CE9"/>
    <w:rsid w:val="00F24911"/>
    <w:rsid w:val="00F42D84"/>
    <w:rsid w:val="00F45199"/>
    <w:rsid w:val="00F74EB2"/>
    <w:rsid w:val="00F83C5E"/>
    <w:rsid w:val="00F906E7"/>
    <w:rsid w:val="00F968F6"/>
    <w:rsid w:val="00FA62E7"/>
    <w:rsid w:val="00FA67D4"/>
    <w:rsid w:val="00FB5DB9"/>
    <w:rsid w:val="00FF23F8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60BAE-03DD-4908-A7A8-000AE2D2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1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73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00"/>
    <w:rPr>
      <w:color w:val="808080"/>
    </w:rPr>
  </w:style>
  <w:style w:type="table" w:styleId="TableGrid">
    <w:name w:val="Table Grid"/>
    <w:basedOn w:val="TableNormal"/>
    <w:rsid w:val="0051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F4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E3F7D"/>
    <w:rPr>
      <w:b/>
      <w:bCs/>
    </w:rPr>
  </w:style>
  <w:style w:type="character" w:customStyle="1" w:styleId="apple-converted-space">
    <w:name w:val="apple-converted-space"/>
    <w:basedOn w:val="DefaultParagraphFont"/>
    <w:rsid w:val="009E3F7D"/>
  </w:style>
  <w:style w:type="paragraph" w:styleId="NormalWeb">
    <w:name w:val="Normal (Web)"/>
    <w:basedOn w:val="Normal"/>
    <w:uiPriority w:val="99"/>
    <w:unhideWhenUsed/>
    <w:rsid w:val="009E3F7D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9E3F7D"/>
    <w:rPr>
      <w:i/>
      <w:iCs/>
    </w:rPr>
  </w:style>
  <w:style w:type="character" w:customStyle="1" w:styleId="equation">
    <w:name w:val="equation"/>
    <w:basedOn w:val="DefaultParagraphFont"/>
    <w:rsid w:val="009E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Ilhan M Izmirli</cp:lastModifiedBy>
  <cp:revision>3</cp:revision>
  <cp:lastPrinted>2015-11-30T00:11:00Z</cp:lastPrinted>
  <dcterms:created xsi:type="dcterms:W3CDTF">2017-06-12T17:05:00Z</dcterms:created>
  <dcterms:modified xsi:type="dcterms:W3CDTF">2017-08-01T15:51:00Z</dcterms:modified>
</cp:coreProperties>
</file>