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33B" w:rsidRDefault="000D233B" w:rsidP="000D233B">
      <w:r>
        <w:t>Assignment:</w:t>
      </w:r>
    </w:p>
    <w:p w:rsidR="000D233B" w:rsidRDefault="000D233B" w:rsidP="000D233B">
      <w:r>
        <w:t>Review</w:t>
      </w:r>
      <w:r>
        <w:t xml:space="preserve"> chapters 26-28</w:t>
      </w:r>
      <w:r>
        <w:t xml:space="preserve"> and watch</w:t>
      </w:r>
      <w:bookmarkStart w:id="0" w:name="_GoBack"/>
      <w:bookmarkEnd w:id="0"/>
      <w:r>
        <w:t xml:space="preserve"> the media links section and watch the 2005 TED Talk from Peter Donnelly: “How juries are fooled by statistics”</w:t>
      </w:r>
    </w:p>
    <w:p w:rsidR="000D233B" w:rsidRDefault="000D233B" w:rsidP="000D233B">
      <w:hyperlink r:id="rId4" w:history="1">
        <w:r w:rsidRPr="00215283">
          <w:rPr>
            <w:rStyle w:val="Hyperlink"/>
          </w:rPr>
          <w:t>https://www.ted.com/talks/peter_donnelly_shows_how_stats_fool_juries?language=en#t-793245</w:t>
        </w:r>
      </w:hyperlink>
      <w:r>
        <w:t xml:space="preserve"> </w:t>
      </w:r>
    </w:p>
    <w:p w:rsidR="000D233B" w:rsidRDefault="000D233B" w:rsidP="000D233B">
      <w:r>
        <w:t xml:space="preserve"> </w:t>
      </w:r>
      <w:r>
        <w:t>For your paper, do your own research and tell me how major players in the health care industry may actually use statistics for their own favor.  In other words, maybe they aren’t telling us the whole truth with their statistics.</w:t>
      </w:r>
    </w:p>
    <w:p w:rsidR="000D233B" w:rsidRDefault="000D233B" w:rsidP="000D233B">
      <w:r>
        <w:t xml:space="preserve"> </w:t>
      </w:r>
      <w:r>
        <w:t>As always, support your paper with at least two references.</w:t>
      </w:r>
    </w:p>
    <w:p w:rsidR="000D233B" w:rsidRDefault="000D233B" w:rsidP="000D233B">
      <w:r>
        <w:t>In the class notes section of week 4 you've been given a grading rubric and an example of a perfect paper that you need to use to make sure that you get as many points as you can.  You MUST use APA format. If you are unfamiliar with this format or need to freshen up your understanding, please go to the link previously provided and click on the APA website link.  The minimum length of the paper is 500 words. This 500 words is the body of your paper!! More than 750 words are too much, but if you need to use more to support your thesis, please feel free.</w:t>
      </w:r>
    </w:p>
    <w:p w:rsidR="000D233B" w:rsidRDefault="000D233B" w:rsidP="000D233B">
      <w:r>
        <w:t xml:space="preserve"> </w:t>
      </w:r>
    </w:p>
    <w:p w:rsidR="009D210C" w:rsidRDefault="000D233B" w:rsidP="000D233B">
      <w:r>
        <w:t>AGAIN, you must use APA format for the paper.</w:t>
      </w:r>
    </w:p>
    <w:sectPr w:rsidR="009D2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33B"/>
    <w:rsid w:val="000D233B"/>
    <w:rsid w:val="009D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A815A-70C6-453C-9864-3705030D7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23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ed.com/talks/peter_donnelly_shows_how_stats_fool_juries?language=en#t-793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2017-08-05T17:22:00Z</dcterms:created>
  <dcterms:modified xsi:type="dcterms:W3CDTF">2017-08-05T17:26:00Z</dcterms:modified>
</cp:coreProperties>
</file>